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5B09C2" w:rsidRPr="005B09C2" w14:paraId="110D3633" w14:textId="77777777" w:rsidTr="005B09C2">
        <w:tc>
          <w:tcPr>
            <w:tcW w:w="4814" w:type="dxa"/>
          </w:tcPr>
          <w:p w14:paraId="5796292D" w14:textId="77777777" w:rsidR="005B09C2" w:rsidRPr="00FA1AE4" w:rsidRDefault="005B09C2" w:rsidP="007B2EBB">
            <w:pPr>
              <w:spacing w:before="1" w:line="200" w:lineRule="exac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815" w:type="dxa"/>
          </w:tcPr>
          <w:p w14:paraId="36B67758" w14:textId="77777777" w:rsidR="005B09C2" w:rsidRPr="005B09C2" w:rsidRDefault="005B09C2" w:rsidP="001005B8">
            <w:pPr>
              <w:spacing w:before="1" w:line="200" w:lineRule="exact"/>
              <w:jc w:val="right"/>
              <w:rPr>
                <w:sz w:val="16"/>
                <w:szCs w:val="16"/>
              </w:rPr>
            </w:pPr>
          </w:p>
        </w:tc>
      </w:tr>
    </w:tbl>
    <w:p w14:paraId="42E50417" w14:textId="77777777" w:rsidR="00660199" w:rsidRDefault="00660199" w:rsidP="00706E1C">
      <w:pPr>
        <w:spacing w:before="1" w:line="200" w:lineRule="exact"/>
      </w:pPr>
      <w:r>
        <w:t xml:space="preserve">  </w:t>
      </w:r>
    </w:p>
    <w:p w14:paraId="66DABDB8" w14:textId="77777777" w:rsidR="001005B8" w:rsidRDefault="003D5ADD" w:rsidP="00706E1C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VAL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>U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TAZIONE 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>D</w:t>
      </w:r>
      <w:r>
        <w:rPr>
          <w:rFonts w:ascii="Calibri" w:eastAsia="Calibri" w:hAnsi="Calibri" w:cs="Calibri"/>
          <w:b/>
          <w:bCs/>
          <w:sz w:val="40"/>
          <w:szCs w:val="40"/>
        </w:rPr>
        <w:t>E</w:t>
      </w:r>
      <w:r w:rsidR="001005B8">
        <w:rPr>
          <w:rFonts w:ascii="Calibri" w:eastAsia="Calibri" w:hAnsi="Calibri" w:cs="Calibri"/>
          <w:b/>
          <w:bCs/>
          <w:sz w:val="40"/>
          <w:szCs w:val="40"/>
        </w:rPr>
        <w:t>L</w:t>
      </w:r>
      <w:r>
        <w:rPr>
          <w:rFonts w:ascii="Calibri" w:eastAsia="Calibri" w:hAnsi="Calibri" w:cs="Calibri"/>
          <w:b/>
          <w:bCs/>
          <w:sz w:val="40"/>
          <w:szCs w:val="40"/>
        </w:rPr>
        <w:t xml:space="preserve"> </w:t>
      </w:r>
      <w:r w:rsidR="001005B8">
        <w:rPr>
          <w:rFonts w:ascii="Calibri" w:eastAsia="Calibri" w:hAnsi="Calibri" w:cs="Calibri"/>
          <w:b/>
          <w:bCs/>
          <w:sz w:val="40"/>
          <w:szCs w:val="40"/>
        </w:rPr>
        <w:t>PERCORSO</w:t>
      </w:r>
      <w:r w:rsidR="00C913DC">
        <w:rPr>
          <w:rFonts w:ascii="Calibri" w:eastAsia="Calibri" w:hAnsi="Calibri" w:cs="Calibri"/>
          <w:b/>
          <w:bCs/>
          <w:sz w:val="40"/>
          <w:szCs w:val="40"/>
        </w:rPr>
        <w:t xml:space="preserve"> DI </w:t>
      </w:r>
      <w:r w:rsidR="00FF222C">
        <w:rPr>
          <w:rFonts w:ascii="Calibri" w:eastAsia="Calibri" w:hAnsi="Calibri" w:cs="Calibri"/>
          <w:b/>
          <w:bCs/>
          <w:sz w:val="40"/>
          <w:szCs w:val="40"/>
        </w:rPr>
        <w:t>P.C.T.O.</w:t>
      </w:r>
    </w:p>
    <w:p w14:paraId="70AD341A" w14:textId="77777777" w:rsidR="007B2EBB" w:rsidRPr="007670A8" w:rsidRDefault="001005B8" w:rsidP="007B2EBB">
      <w:pPr>
        <w:ind w:left="1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sz w:val="40"/>
          <w:szCs w:val="40"/>
        </w:rPr>
        <w:t>DA PARTE DELLO STUDENTE</w:t>
      </w:r>
    </w:p>
    <w:p w14:paraId="3FB4B7BD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09"/>
        <w:gridCol w:w="3396"/>
      </w:tblGrid>
      <w:tr w:rsidR="001005B8" w:rsidRPr="001005B8" w14:paraId="392C150C" w14:textId="77777777" w:rsidTr="001005B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ED7D31" w:themeFill="accent2"/>
            <w:vAlign w:val="center"/>
          </w:tcPr>
          <w:p w14:paraId="12F9B5E3" w14:textId="77777777" w:rsidR="001005B8" w:rsidRPr="001005B8" w:rsidRDefault="001005B8" w:rsidP="001005B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1005B8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STUDENTE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39258" w14:textId="77777777" w:rsidR="001005B8" w:rsidRPr="001005B8" w:rsidRDefault="001005B8" w:rsidP="001005B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nil"/>
            </w:tcBorders>
            <w:shd w:val="clear" w:color="auto" w:fill="ED7D31" w:themeFill="accent2"/>
            <w:vAlign w:val="center"/>
          </w:tcPr>
          <w:p w14:paraId="39D1FB62" w14:textId="77777777" w:rsidR="001005B8" w:rsidRPr="001005B8" w:rsidRDefault="001005B8" w:rsidP="001005B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1005B8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STRUTTURA OSPITANTE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7A5A808" w14:textId="77777777" w:rsidR="001005B8" w:rsidRPr="001005B8" w:rsidRDefault="001005B8" w:rsidP="001005B8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6B30348A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5F67C7" w:rsidRPr="00333BD9" w14:paraId="7EDD1C37" w14:textId="77777777" w:rsidTr="001005B8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335C8167" w14:textId="77777777" w:rsidR="005F67C7" w:rsidRPr="00171B4E" w:rsidRDefault="00171B4E" w:rsidP="00171B4E">
            <w:pPr>
              <w:rPr>
                <w:b/>
                <w:color w:val="FFFFFF" w:themeColor="background1"/>
              </w:rPr>
            </w:pP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1.</w:t>
            </w:r>
            <w:r>
              <w:rPr>
                <w:b/>
                <w:color w:val="FFFFFF" w:themeColor="background1"/>
              </w:rPr>
              <w:t xml:space="preserve"> Durante l’esperienza lavorativa sei stato/a affiancato/a:</w:t>
            </w:r>
          </w:p>
        </w:tc>
      </w:tr>
      <w:tr w:rsidR="001005B8" w14:paraId="7CD68FB7" w14:textId="77777777" w:rsidTr="001005B8">
        <w:trPr>
          <w:trHeight w:val="284"/>
        </w:trPr>
        <w:tc>
          <w:tcPr>
            <w:tcW w:w="421" w:type="dxa"/>
            <w:vAlign w:val="center"/>
          </w:tcPr>
          <w:p w14:paraId="039054FB" w14:textId="77777777" w:rsidR="001005B8" w:rsidRPr="005F67C7" w:rsidRDefault="001005B8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318E358" w14:textId="77777777" w:rsidR="001005B8" w:rsidRPr="005F67C7" w:rsidRDefault="00171B4E" w:rsidP="00171B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 una persona con ruolo direttivo</w:t>
            </w:r>
          </w:p>
        </w:tc>
      </w:tr>
      <w:tr w:rsidR="001005B8" w14:paraId="49F1AFDD" w14:textId="77777777" w:rsidTr="001005B8">
        <w:trPr>
          <w:trHeight w:val="284"/>
        </w:trPr>
        <w:tc>
          <w:tcPr>
            <w:tcW w:w="421" w:type="dxa"/>
            <w:vAlign w:val="center"/>
          </w:tcPr>
          <w:p w14:paraId="4E545D22" w14:textId="77777777" w:rsidR="001005B8" w:rsidRDefault="001005B8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585D2B9" w14:textId="77777777" w:rsidR="001005B8" w:rsidRDefault="00171B4E" w:rsidP="001005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 un impiegato</w:t>
            </w:r>
          </w:p>
        </w:tc>
      </w:tr>
      <w:tr w:rsidR="001005B8" w14:paraId="38BB0291" w14:textId="77777777" w:rsidTr="001005B8">
        <w:trPr>
          <w:trHeight w:val="284"/>
        </w:trPr>
        <w:tc>
          <w:tcPr>
            <w:tcW w:w="421" w:type="dxa"/>
            <w:vAlign w:val="center"/>
          </w:tcPr>
          <w:p w14:paraId="57F49503" w14:textId="77777777" w:rsidR="001005B8" w:rsidRPr="005F67C7" w:rsidRDefault="001005B8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D058B39" w14:textId="77777777" w:rsidR="001005B8" w:rsidRPr="005F67C7" w:rsidRDefault="00171B4E" w:rsidP="001005B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 un operaio</w:t>
            </w:r>
          </w:p>
        </w:tc>
      </w:tr>
      <w:tr w:rsidR="001005B8" w14:paraId="6566C15A" w14:textId="77777777" w:rsidTr="001005B8">
        <w:trPr>
          <w:trHeight w:val="284"/>
        </w:trPr>
        <w:tc>
          <w:tcPr>
            <w:tcW w:w="421" w:type="dxa"/>
            <w:vAlign w:val="center"/>
          </w:tcPr>
          <w:p w14:paraId="795E4DFD" w14:textId="77777777" w:rsidR="001005B8" w:rsidRDefault="001005B8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31E2D088" w14:textId="77777777" w:rsidR="001005B8" w:rsidRPr="00171B4E" w:rsidRDefault="00171B4E" w:rsidP="001005B8">
            <w:pPr>
              <w:rPr>
                <w:rFonts w:asciiTheme="minorHAnsi" w:hAnsiTheme="minorHAnsi"/>
              </w:rPr>
            </w:pPr>
            <w:r w:rsidRPr="00171B4E">
              <w:rPr>
                <w:rFonts w:asciiTheme="minorHAnsi" w:hAnsiTheme="minorHAnsi"/>
              </w:rPr>
              <w:t>Da nessuno</w:t>
            </w:r>
          </w:p>
        </w:tc>
      </w:tr>
    </w:tbl>
    <w:p w14:paraId="321492A1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171B4E" w:rsidRPr="00333BD9" w14:paraId="658C1110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5A4A0AC5" w14:textId="77777777" w:rsidR="00171B4E" w:rsidRPr="00171B4E" w:rsidRDefault="00171B4E" w:rsidP="00171B4E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La relazione con il tutor aziendale è stata:</w:t>
            </w:r>
          </w:p>
        </w:tc>
      </w:tr>
      <w:tr w:rsidR="00171B4E" w14:paraId="6D07FD0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977896C" w14:textId="77777777" w:rsidR="00171B4E" w:rsidRPr="005F67C7" w:rsidRDefault="00171B4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9DFE2AF" w14:textId="77777777" w:rsidR="00171B4E" w:rsidRPr="005F67C7" w:rsidRDefault="00171B4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Continuativa e stimolante</w:t>
            </w:r>
          </w:p>
        </w:tc>
      </w:tr>
      <w:tr w:rsidR="00171B4E" w14:paraId="6E9C8BA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68220B9" w14:textId="77777777" w:rsidR="00171B4E" w:rsidRDefault="00171B4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292E41BC" w14:textId="77777777" w:rsidR="00171B4E" w:rsidRDefault="00171B4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Continuativa ma non stimolante</w:t>
            </w:r>
          </w:p>
        </w:tc>
      </w:tr>
      <w:tr w:rsidR="00171B4E" w14:paraId="703D93B0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6A78FDF" w14:textId="77777777" w:rsidR="00171B4E" w:rsidRPr="005F67C7" w:rsidRDefault="00171B4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654702A6" w14:textId="77777777" w:rsidR="00171B4E" w:rsidRPr="005F67C7" w:rsidRDefault="00171B4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Episodica</w:t>
            </w:r>
          </w:p>
        </w:tc>
      </w:tr>
      <w:tr w:rsidR="00171B4E" w14:paraId="6D1F2D8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557AAAC" w14:textId="77777777" w:rsidR="00171B4E" w:rsidRDefault="00171B4E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0F3B32F9" w14:textId="77777777" w:rsidR="00171B4E" w:rsidRPr="00171B4E" w:rsidRDefault="00171B4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Inesistente</w:t>
            </w:r>
          </w:p>
        </w:tc>
      </w:tr>
    </w:tbl>
    <w:p w14:paraId="60239C24" w14:textId="77777777" w:rsidR="003D5ADD" w:rsidRDefault="003D5ADD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BD4220" w:rsidRPr="00333BD9" w14:paraId="532E2820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5129FF26" w14:textId="77777777" w:rsidR="00BD4220" w:rsidRPr="00171B4E" w:rsidRDefault="00BD4220" w:rsidP="00BD4220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Ti sei trovato inserito/a in un clima di relazioni:</w:t>
            </w:r>
          </w:p>
        </w:tc>
      </w:tr>
      <w:tr w:rsidR="00BD4220" w14:paraId="1994CB2F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CC62CDE" w14:textId="77777777" w:rsidR="00BD4220" w:rsidRPr="005F67C7" w:rsidRDefault="00BD4220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9B400F0" w14:textId="77777777" w:rsidR="00BD4220" w:rsidRPr="005F67C7" w:rsidRDefault="00BD4220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Positivo e stimolante</w:t>
            </w:r>
          </w:p>
        </w:tc>
      </w:tr>
      <w:tr w:rsidR="00BD4220" w14:paraId="34E758FF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7C43954D" w14:textId="77777777" w:rsidR="00BD4220" w:rsidRDefault="00BD4220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7C392E6" w14:textId="77777777" w:rsidR="00BD4220" w:rsidRDefault="00BD4220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Poco stimolante</w:t>
            </w:r>
          </w:p>
        </w:tc>
      </w:tr>
      <w:tr w:rsidR="00BD4220" w14:paraId="44CDE616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A4E0781" w14:textId="77777777" w:rsidR="00BD4220" w:rsidRPr="005F67C7" w:rsidRDefault="00BD4220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E82A3AD" w14:textId="77777777" w:rsidR="00BD4220" w:rsidRPr="005F67C7" w:rsidRDefault="00BD4220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Carico di tensione</w:t>
            </w:r>
          </w:p>
        </w:tc>
      </w:tr>
      <w:tr w:rsidR="00BD4220" w14:paraId="658E002A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A00A359" w14:textId="77777777" w:rsidR="00BD4220" w:rsidRDefault="00BD4220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75876080" w14:textId="77777777" w:rsidR="00BD4220" w:rsidRPr="00171B4E" w:rsidRDefault="00BD4220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Polemico e conflittuale</w:t>
            </w:r>
          </w:p>
        </w:tc>
      </w:tr>
    </w:tbl>
    <w:p w14:paraId="13A93A3B" w14:textId="77777777" w:rsidR="00526493" w:rsidRDefault="00526493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9F1D8C" w:rsidRPr="00333BD9" w14:paraId="4A3DC7AB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5E2B9D48" w14:textId="77777777" w:rsidR="009F1D8C" w:rsidRPr="00171B4E" w:rsidRDefault="009F1D8C" w:rsidP="00942B63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4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Ti sei trovato inserito/a in un clima di relazioni:</w:t>
            </w:r>
          </w:p>
        </w:tc>
      </w:tr>
      <w:tr w:rsidR="009F1D8C" w14:paraId="18D55CC5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F21D645" w14:textId="77777777" w:rsidR="009F1D8C" w:rsidRPr="005F67C7" w:rsidRDefault="009F1D8C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025E52B" w14:textId="77777777" w:rsidR="009F1D8C" w:rsidRPr="005F67C7" w:rsidRDefault="009F1D8C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Positivo e stimolante</w:t>
            </w:r>
          </w:p>
        </w:tc>
      </w:tr>
      <w:tr w:rsidR="009F1D8C" w14:paraId="45BE542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C54A33E" w14:textId="77777777" w:rsidR="009F1D8C" w:rsidRDefault="009F1D8C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66076BC5" w14:textId="77777777" w:rsidR="009F1D8C" w:rsidRDefault="009F1D8C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Poco stimolante</w:t>
            </w:r>
          </w:p>
        </w:tc>
      </w:tr>
      <w:tr w:rsidR="009F1D8C" w14:paraId="5FD08E6F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1AE87F3" w14:textId="77777777" w:rsidR="009F1D8C" w:rsidRPr="005F67C7" w:rsidRDefault="009F1D8C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FA248D3" w14:textId="77777777" w:rsidR="009F1D8C" w:rsidRPr="005F67C7" w:rsidRDefault="009F1D8C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Carico di tensione</w:t>
            </w:r>
          </w:p>
        </w:tc>
      </w:tr>
      <w:tr w:rsidR="009F1D8C" w14:paraId="47A54D3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EF5129C" w14:textId="77777777" w:rsidR="009F1D8C" w:rsidRDefault="009F1D8C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7AD7E627" w14:textId="77777777" w:rsidR="009F1D8C" w:rsidRPr="00171B4E" w:rsidRDefault="009F1D8C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Polemico e conflittuale</w:t>
            </w:r>
          </w:p>
        </w:tc>
      </w:tr>
    </w:tbl>
    <w:p w14:paraId="2B8F47B7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3908A5" w:rsidRPr="00333BD9" w14:paraId="62CC9937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32BEF513" w14:textId="77777777" w:rsidR="003908A5" w:rsidRPr="00171B4E" w:rsidRDefault="003908A5" w:rsidP="003908A5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5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Durante l’esperienza lavorativa hai svolto:</w:t>
            </w:r>
          </w:p>
        </w:tc>
      </w:tr>
      <w:tr w:rsidR="003908A5" w14:paraId="2EAC4688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E1EBF7A" w14:textId="77777777" w:rsidR="003908A5" w:rsidRPr="005F67C7" w:rsidRDefault="003908A5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CA485C2" w14:textId="77777777" w:rsidR="003908A5" w:rsidRPr="005F67C7" w:rsidRDefault="003908A5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Sempre attività semplici e guidate</w:t>
            </w:r>
          </w:p>
        </w:tc>
      </w:tr>
      <w:tr w:rsidR="003908A5" w14:paraId="3ADF3F20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21AAE31" w14:textId="77777777" w:rsidR="003908A5" w:rsidRDefault="003908A5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74995F05" w14:textId="77777777" w:rsidR="003908A5" w:rsidRDefault="003908A5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All’inizio attività semplici e guidate poi sempre più complesse e guidate</w:t>
            </w:r>
          </w:p>
        </w:tc>
      </w:tr>
      <w:tr w:rsidR="003908A5" w14:paraId="24CA920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1856F4A" w14:textId="77777777" w:rsidR="003908A5" w:rsidRPr="005F67C7" w:rsidRDefault="003908A5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70B3A5C" w14:textId="77777777" w:rsidR="003908A5" w:rsidRPr="005F67C7" w:rsidRDefault="003908A5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Attività complesse fin dall’inizio e sempre guidate</w:t>
            </w:r>
          </w:p>
        </w:tc>
      </w:tr>
      <w:tr w:rsidR="003908A5" w14:paraId="67DCDE9B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A5199CC" w14:textId="77777777" w:rsidR="003908A5" w:rsidRDefault="003908A5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7785ECDD" w14:textId="77777777" w:rsidR="003908A5" w:rsidRPr="00171B4E" w:rsidRDefault="003908A5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Attività complesse sin dall’inizio ma non guidate</w:t>
            </w:r>
          </w:p>
        </w:tc>
      </w:tr>
    </w:tbl>
    <w:p w14:paraId="1F54D81F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182201" w:rsidRPr="00333BD9" w14:paraId="6B2836F9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14F3E1C0" w14:textId="77777777" w:rsidR="00182201" w:rsidRPr="00171B4E" w:rsidRDefault="00182201" w:rsidP="0018220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6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Le attività realizzate ti sono sembrate in linea con il percorso formativo da te intrapreso?</w:t>
            </w:r>
          </w:p>
        </w:tc>
      </w:tr>
      <w:tr w:rsidR="00182201" w14:paraId="631CBCC3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0D1DF74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E761553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Sempre</w:t>
            </w:r>
          </w:p>
        </w:tc>
      </w:tr>
      <w:tr w:rsidR="00182201" w14:paraId="20FAE39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0825F3D" w14:textId="77777777" w:rsidR="00182201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48C99F4" w14:textId="77777777" w:rsidR="00182201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Non sempre</w:t>
            </w:r>
          </w:p>
        </w:tc>
      </w:tr>
      <w:tr w:rsidR="00182201" w14:paraId="1E28C593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3FA9377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EF8141F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Mai</w:t>
            </w:r>
          </w:p>
        </w:tc>
      </w:tr>
      <w:tr w:rsidR="00182201" w14:paraId="38A9B1CD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1D3069DA" w14:textId="77777777" w:rsidR="00182201" w:rsidRDefault="00182201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655994AE" w14:textId="77777777" w:rsidR="00182201" w:rsidRPr="00171B4E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Altro (specificare)</w:t>
            </w:r>
          </w:p>
        </w:tc>
      </w:tr>
    </w:tbl>
    <w:p w14:paraId="6116D019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182201" w:rsidRPr="00333BD9" w14:paraId="2E81FAE2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433A4BFD" w14:textId="77777777" w:rsidR="00182201" w:rsidRPr="00171B4E" w:rsidRDefault="00182201" w:rsidP="0018220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lastRenderedPageBreak/>
              <w:t>7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Le conoscenze e le competenze da te possedute, rispetto all’esperienza svolta, sono:</w:t>
            </w:r>
          </w:p>
        </w:tc>
      </w:tr>
      <w:tr w:rsidR="00182201" w14:paraId="3AD0640F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B827F00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684F071A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Superiori</w:t>
            </w:r>
          </w:p>
        </w:tc>
      </w:tr>
      <w:tr w:rsidR="00182201" w14:paraId="4AFE7CC7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79B77B4" w14:textId="77777777" w:rsidR="00182201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24C0F94" w14:textId="77777777" w:rsidR="00182201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Adeguate</w:t>
            </w:r>
          </w:p>
        </w:tc>
      </w:tr>
      <w:tr w:rsidR="00182201" w14:paraId="4E54CE8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005BA3B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6C63E68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Sufficienti</w:t>
            </w:r>
          </w:p>
        </w:tc>
      </w:tr>
      <w:tr w:rsidR="00182201" w14:paraId="6A2BB5D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268329F2" w14:textId="77777777" w:rsidR="00182201" w:rsidRDefault="00182201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10ECDECA" w14:textId="77777777" w:rsidR="00182201" w:rsidRPr="00171B4E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Non pertinenti</w:t>
            </w:r>
          </w:p>
        </w:tc>
      </w:tr>
    </w:tbl>
    <w:p w14:paraId="29ECA7E4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182201" w:rsidRPr="00333BD9" w14:paraId="30FB6426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76F1B00A" w14:textId="77777777" w:rsidR="00182201" w:rsidRPr="00171B4E" w:rsidRDefault="00182201" w:rsidP="0018220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8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Il tempo a disposizione per svolgere l’esperienza è stato:</w:t>
            </w:r>
          </w:p>
        </w:tc>
      </w:tr>
      <w:tr w:rsidR="00182201" w14:paraId="5B9D250A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73DCAAA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894B2D3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Largamente insufficiente</w:t>
            </w:r>
          </w:p>
        </w:tc>
      </w:tr>
      <w:tr w:rsidR="00182201" w14:paraId="292DFEF5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6A2C90D" w14:textId="77777777" w:rsidR="00182201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E07B817" w14:textId="77777777" w:rsidR="00182201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Appena sufficiente</w:t>
            </w:r>
          </w:p>
        </w:tc>
      </w:tr>
      <w:tr w:rsidR="00182201" w14:paraId="76694BC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49AC41C" w14:textId="77777777" w:rsidR="00182201" w:rsidRPr="005F67C7" w:rsidRDefault="00182201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20624E79" w14:textId="77777777" w:rsidR="00182201" w:rsidRPr="005F67C7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Adeguato</w:t>
            </w:r>
          </w:p>
        </w:tc>
      </w:tr>
      <w:tr w:rsidR="00182201" w14:paraId="6173E41A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08DDB21" w14:textId="77777777" w:rsidR="00182201" w:rsidRDefault="00182201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1D1C4AF2" w14:textId="77777777" w:rsidR="00182201" w:rsidRPr="00171B4E" w:rsidRDefault="00182201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Eccessivo</w:t>
            </w:r>
          </w:p>
        </w:tc>
      </w:tr>
    </w:tbl>
    <w:p w14:paraId="3602B082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24507E" w:rsidRPr="00333BD9" w14:paraId="7453678C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203A36C2" w14:textId="77777777" w:rsidR="0024507E" w:rsidRPr="00171B4E" w:rsidRDefault="0024507E" w:rsidP="0024507E">
            <w:pPr>
              <w:ind w:left="222" w:hanging="222"/>
              <w:jc w:val="both"/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9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Ritieni che l’esperienza lavorativa ti abbia permesso di conoscere e comprendere l’organizzazione di lavoro in cui sei stato/a inserito/a?</w:t>
            </w:r>
          </w:p>
        </w:tc>
      </w:tr>
      <w:tr w:rsidR="0024507E" w14:paraId="325598D7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EB8531B" w14:textId="77777777" w:rsidR="0024507E" w:rsidRPr="005F67C7" w:rsidRDefault="0024507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059065B" w14:textId="77777777" w:rsidR="0024507E" w:rsidRPr="005F67C7" w:rsidRDefault="0024507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 niente</w:t>
            </w:r>
          </w:p>
        </w:tc>
      </w:tr>
      <w:tr w:rsidR="0024507E" w14:paraId="4817C13A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18D54A66" w14:textId="77777777" w:rsidR="0024507E" w:rsidRDefault="0024507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993D9CF" w14:textId="77777777" w:rsidR="0024507E" w:rsidRDefault="0024507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Poco</w:t>
            </w:r>
          </w:p>
        </w:tc>
      </w:tr>
      <w:tr w:rsidR="0024507E" w14:paraId="6400B37B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25C9E8B" w14:textId="77777777" w:rsidR="0024507E" w:rsidRPr="005F67C7" w:rsidRDefault="0024507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63B177B" w14:textId="77777777" w:rsidR="0024507E" w:rsidRPr="005F67C7" w:rsidRDefault="0024507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Abbastanza</w:t>
            </w:r>
          </w:p>
        </w:tc>
      </w:tr>
      <w:tr w:rsidR="0024507E" w14:paraId="17E1D869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9F261CF" w14:textId="77777777" w:rsidR="0024507E" w:rsidRDefault="0024507E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329EF9CC" w14:textId="77777777" w:rsidR="0024507E" w:rsidRPr="00171B4E" w:rsidRDefault="0024507E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Molto</w:t>
            </w:r>
          </w:p>
        </w:tc>
      </w:tr>
    </w:tbl>
    <w:p w14:paraId="4E37EAB1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24507E" w:rsidRPr="00333BD9" w14:paraId="19A1C13C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52336B21" w14:textId="77777777" w:rsidR="0024507E" w:rsidRPr="00171B4E" w:rsidRDefault="0024507E" w:rsidP="00942B63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Durante l’esperienza lavorativa ritieni di aver acquisito</w:t>
            </w:r>
          </w:p>
        </w:tc>
      </w:tr>
      <w:tr w:rsidR="0024507E" w14:paraId="3AA8DE5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D7ED204" w14:textId="77777777" w:rsidR="0024507E" w:rsidRPr="005F67C7" w:rsidRDefault="0024507E" w:rsidP="0024507E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a.</w:t>
            </w:r>
          </w:p>
        </w:tc>
        <w:tc>
          <w:tcPr>
            <w:tcW w:w="9207" w:type="dxa"/>
            <w:vAlign w:val="center"/>
          </w:tcPr>
          <w:p w14:paraId="354BDEA3" w14:textId="77777777" w:rsidR="0024507E" w:rsidRPr="005F67C7" w:rsidRDefault="0024507E" w:rsidP="00D75B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Conoscenze e/o competenz</w:t>
            </w:r>
            <w:r w:rsidR="00D75B94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tecniche spe</w:t>
            </w:r>
            <w:r w:rsidR="00D75B94">
              <w:rPr>
                <w:rFonts w:asciiTheme="minorHAnsi" w:hAnsiTheme="minorHAnsi"/>
              </w:rPr>
              <w:t>cifiche</w:t>
            </w:r>
          </w:p>
        </w:tc>
      </w:tr>
      <w:tr w:rsidR="0024507E" w14:paraId="78C96534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7B679D1A" w14:textId="77777777" w:rsidR="0024507E" w:rsidRDefault="0024507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102F04C" w14:textId="77777777" w:rsidR="0024507E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</w:tr>
      <w:tr w:rsidR="0024507E" w14:paraId="3E9CC08B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13C74AC" w14:textId="77777777" w:rsidR="0024507E" w:rsidRPr="005F67C7" w:rsidRDefault="0024507E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6754E331" w14:textId="77777777" w:rsidR="0024507E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Sì (specificare)</w:t>
            </w:r>
          </w:p>
        </w:tc>
      </w:tr>
      <w:tr w:rsidR="00D75B94" w14:paraId="176FFCC4" w14:textId="77777777" w:rsidTr="00D75B94">
        <w:trPr>
          <w:trHeight w:val="671"/>
        </w:trPr>
        <w:tc>
          <w:tcPr>
            <w:tcW w:w="9628" w:type="dxa"/>
            <w:gridSpan w:val="2"/>
            <w:vAlign w:val="center"/>
          </w:tcPr>
          <w:p w14:paraId="1E9363FF" w14:textId="77777777" w:rsidR="00D75B94" w:rsidRPr="00171B4E" w:rsidRDefault="00D75B94" w:rsidP="00483C66">
            <w:pPr>
              <w:jc w:val="both"/>
              <w:rPr>
                <w:rFonts w:asciiTheme="minorHAnsi" w:hAnsiTheme="minorHAnsi"/>
              </w:rPr>
            </w:pPr>
          </w:p>
        </w:tc>
      </w:tr>
      <w:tr w:rsidR="00D75B94" w14:paraId="5B21E3F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E40977C" w14:textId="77777777" w:rsidR="00D75B94" w:rsidRPr="005F67C7" w:rsidRDefault="00D75B94" w:rsidP="00942B63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</w:t>
            </w:r>
          </w:p>
        </w:tc>
        <w:tc>
          <w:tcPr>
            <w:tcW w:w="9207" w:type="dxa"/>
            <w:vAlign w:val="center"/>
          </w:tcPr>
          <w:p w14:paraId="4F00574C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Metodologie, strumenti e sistemi di lavoro</w:t>
            </w:r>
          </w:p>
        </w:tc>
      </w:tr>
      <w:tr w:rsidR="00D75B94" w14:paraId="55A18D1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E343189" w14:textId="77777777" w:rsidR="00D75B94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735D1953" w14:textId="77777777" w:rsidR="00D75B94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</w:tr>
      <w:tr w:rsidR="00D75B94" w14:paraId="10C6070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1ADD890" w14:textId="77777777" w:rsidR="00D75B94" w:rsidRPr="005F67C7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7559CACD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Sì (specificare)</w:t>
            </w:r>
          </w:p>
        </w:tc>
      </w:tr>
      <w:tr w:rsidR="00D75B94" w14:paraId="2F16B839" w14:textId="77777777" w:rsidTr="00942B63">
        <w:trPr>
          <w:trHeight w:val="671"/>
        </w:trPr>
        <w:tc>
          <w:tcPr>
            <w:tcW w:w="9628" w:type="dxa"/>
            <w:gridSpan w:val="2"/>
            <w:vAlign w:val="center"/>
          </w:tcPr>
          <w:p w14:paraId="1809127B" w14:textId="77777777" w:rsidR="00D75B94" w:rsidRPr="00171B4E" w:rsidRDefault="00D75B94" w:rsidP="00483C66">
            <w:pPr>
              <w:jc w:val="both"/>
              <w:rPr>
                <w:rFonts w:asciiTheme="minorHAnsi" w:hAnsiTheme="minorHAnsi"/>
              </w:rPr>
            </w:pPr>
          </w:p>
        </w:tc>
      </w:tr>
      <w:tr w:rsidR="00D75B94" w14:paraId="5CE8110B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15A63DBF" w14:textId="77777777" w:rsidR="00D75B94" w:rsidRPr="005F67C7" w:rsidRDefault="00D75B94" w:rsidP="00942B63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c.</w:t>
            </w:r>
          </w:p>
        </w:tc>
        <w:tc>
          <w:tcPr>
            <w:tcW w:w="9207" w:type="dxa"/>
            <w:vAlign w:val="center"/>
          </w:tcPr>
          <w:p w14:paraId="259B9677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Competenze comunicative e professionali utili per inserirsi nel mondo del lavoro</w:t>
            </w:r>
          </w:p>
        </w:tc>
      </w:tr>
      <w:tr w:rsidR="00D75B94" w14:paraId="3645011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DE2CD94" w14:textId="77777777" w:rsidR="00D75B94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10F586E7" w14:textId="77777777" w:rsidR="00D75B94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</w:t>
            </w:r>
          </w:p>
        </w:tc>
      </w:tr>
      <w:tr w:rsidR="00D75B94" w14:paraId="5527553C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1048B464" w14:textId="77777777" w:rsidR="00D75B94" w:rsidRPr="005F67C7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503D27A9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Sì (specificare)</w:t>
            </w:r>
          </w:p>
        </w:tc>
      </w:tr>
      <w:tr w:rsidR="00D75B94" w14:paraId="03A0945C" w14:textId="77777777" w:rsidTr="00942B63">
        <w:trPr>
          <w:trHeight w:val="671"/>
        </w:trPr>
        <w:tc>
          <w:tcPr>
            <w:tcW w:w="9628" w:type="dxa"/>
            <w:gridSpan w:val="2"/>
            <w:vAlign w:val="center"/>
          </w:tcPr>
          <w:p w14:paraId="60FDCCA4" w14:textId="77777777" w:rsidR="00D75B94" w:rsidRPr="00171B4E" w:rsidRDefault="00D75B94" w:rsidP="00483C6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42684CA9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D75B94" w:rsidRPr="00333BD9" w14:paraId="7C62404A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3651D4EC" w14:textId="77777777" w:rsidR="00D75B94" w:rsidRPr="00171B4E" w:rsidRDefault="00D75B94" w:rsidP="00D75B94">
            <w:pPr>
              <w:ind w:left="222" w:hanging="222"/>
              <w:jc w:val="both"/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10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L’esperienza lavorativa ha suscitato in te nuovi interessi?</w:t>
            </w:r>
          </w:p>
        </w:tc>
      </w:tr>
      <w:tr w:rsidR="00D75B94" w14:paraId="5096DA1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60495FED" w14:textId="77777777" w:rsidR="00D75B94" w:rsidRPr="005F67C7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79F1E97A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No, mi è rimasta indifferente</w:t>
            </w:r>
          </w:p>
        </w:tc>
      </w:tr>
      <w:tr w:rsidR="00D75B94" w14:paraId="09ED6AB4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463A80D9" w14:textId="77777777" w:rsidR="00D75B94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4D6DD767" w14:textId="77777777" w:rsidR="00D75B94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Pochi interessi che non reputo degni di nota</w:t>
            </w:r>
          </w:p>
        </w:tc>
      </w:tr>
      <w:tr w:rsidR="00D75B94" w14:paraId="542CB267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74233E86" w14:textId="77777777" w:rsidR="00D75B94" w:rsidRPr="005F67C7" w:rsidRDefault="00D75B94" w:rsidP="00483C6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07" w:type="dxa"/>
            <w:vAlign w:val="center"/>
          </w:tcPr>
          <w:p w14:paraId="0722914C" w14:textId="77777777" w:rsidR="00D75B94" w:rsidRPr="005F67C7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Pochi interessi significativi</w:t>
            </w:r>
          </w:p>
        </w:tc>
      </w:tr>
      <w:tr w:rsidR="00D75B94" w14:paraId="1006502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1C4F02F" w14:textId="77777777" w:rsidR="00D75B94" w:rsidRDefault="00D75B94" w:rsidP="00483C6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207" w:type="dxa"/>
            <w:vAlign w:val="center"/>
          </w:tcPr>
          <w:p w14:paraId="0B3F21F4" w14:textId="77777777" w:rsidR="00D75B94" w:rsidRPr="00171B4E" w:rsidRDefault="00D75B94" w:rsidP="00942B6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seguenti interessi degni di nota</w:t>
            </w:r>
            <w:r w:rsidR="002C05C6">
              <w:rPr>
                <w:rFonts w:asciiTheme="minorHAnsi" w:hAnsiTheme="minorHAnsi"/>
              </w:rPr>
              <w:t>:</w:t>
            </w:r>
          </w:p>
        </w:tc>
      </w:tr>
      <w:tr w:rsidR="00D75B94" w14:paraId="497BF774" w14:textId="77777777" w:rsidTr="002C05C6">
        <w:trPr>
          <w:trHeight w:val="419"/>
        </w:trPr>
        <w:tc>
          <w:tcPr>
            <w:tcW w:w="9628" w:type="dxa"/>
            <w:gridSpan w:val="2"/>
            <w:vAlign w:val="center"/>
          </w:tcPr>
          <w:p w14:paraId="5D3EB393" w14:textId="77777777" w:rsidR="00D75B94" w:rsidRDefault="00D75B94" w:rsidP="00483C6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33D0E9F1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9"/>
        <w:gridCol w:w="419"/>
      </w:tblGrid>
      <w:tr w:rsidR="002C05C6" w:rsidRPr="00333BD9" w14:paraId="3138A34C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70ABA35B" w14:textId="77777777" w:rsidR="002C05C6" w:rsidRDefault="002C05C6" w:rsidP="006C3309">
            <w:pPr>
              <w:ind w:left="364" w:hanging="364"/>
              <w:jc w:val="both"/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lastRenderedPageBreak/>
              <w:t>11</w:t>
            </w:r>
            <w:r w:rsidRPr="00171B4E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b/>
                <w:color w:val="FFFFFF" w:themeColor="background1"/>
              </w:rPr>
              <w:t xml:space="preserve"> Individua a tuo parere quali sono state</w:t>
            </w:r>
            <w:r w:rsidR="006C3309">
              <w:rPr>
                <w:b/>
                <w:color w:val="FFFFFF" w:themeColor="background1"/>
              </w:rPr>
              <w:t xml:space="preserve"> le capacità e le competenze che ritieni di avere acquisito dalla tua esperi</w:t>
            </w:r>
            <w:r w:rsidR="00FF222C">
              <w:rPr>
                <w:b/>
                <w:color w:val="FFFFFF" w:themeColor="background1"/>
              </w:rPr>
              <w:t>enza di P.C.T.O.</w:t>
            </w:r>
            <w:r w:rsidR="006C3309">
              <w:rPr>
                <w:b/>
                <w:color w:val="FFFFFF" w:themeColor="background1"/>
              </w:rPr>
              <w:t>:</w:t>
            </w:r>
          </w:p>
          <w:p w14:paraId="03A6CDFA" w14:textId="77777777" w:rsidR="006C3309" w:rsidRPr="006C3309" w:rsidRDefault="006C3309" w:rsidP="006C3309">
            <w:pPr>
              <w:ind w:left="364" w:hanging="364"/>
              <w:jc w:val="center"/>
              <w:rPr>
                <w:rFonts w:asciiTheme="minorHAnsi" w:hAnsiTheme="minorHAnsi"/>
                <w:b/>
                <w:color w:val="FFFFFF" w:themeColor="background1"/>
                <w:sz w:val="15"/>
                <w:szCs w:val="15"/>
              </w:rPr>
            </w:pPr>
            <w:r w:rsidRPr="006C3309">
              <w:rPr>
                <w:rFonts w:asciiTheme="minorHAnsi" w:hAnsiTheme="minorHAnsi"/>
                <w:b/>
                <w:color w:val="FFFFFF" w:themeColor="background1"/>
                <w:sz w:val="15"/>
                <w:szCs w:val="15"/>
              </w:rPr>
              <w:t>(esprimi un giudizio secondo la scala: 1=per niente; 2=poco; 3=molto; 4=moltissimo, digitando il numero scelto nella casella a destra di ogni quesito</w:t>
            </w:r>
          </w:p>
        </w:tc>
      </w:tr>
      <w:tr w:rsidR="002C05C6" w14:paraId="337FCC16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64DD6C47" w14:textId="77777777" w:rsidR="002C05C6" w:rsidRPr="005F67C7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Lavorare in gruppo</w:t>
            </w:r>
          </w:p>
        </w:tc>
        <w:tc>
          <w:tcPr>
            <w:tcW w:w="419" w:type="dxa"/>
            <w:vAlign w:val="center"/>
          </w:tcPr>
          <w:p w14:paraId="1D8FDF8C" w14:textId="77777777" w:rsidR="002C05C6" w:rsidRPr="005F67C7" w:rsidRDefault="002C05C6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2C05C6" w14:paraId="6584BAAA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48C533BF" w14:textId="77777777" w:rsidR="002C05C6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Rispettare gli orari di lavoro</w:t>
            </w:r>
          </w:p>
        </w:tc>
        <w:tc>
          <w:tcPr>
            <w:tcW w:w="419" w:type="dxa"/>
            <w:vAlign w:val="center"/>
          </w:tcPr>
          <w:p w14:paraId="505EF25D" w14:textId="77777777" w:rsidR="002C05C6" w:rsidRDefault="002C05C6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2C05C6" w14:paraId="40FF30C9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2FFA06A4" w14:textId="77777777" w:rsidR="002C05C6" w:rsidRPr="005F67C7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Adattarsi a nuovi ambienti sconosciuti</w:t>
            </w:r>
          </w:p>
        </w:tc>
        <w:tc>
          <w:tcPr>
            <w:tcW w:w="419" w:type="dxa"/>
            <w:vAlign w:val="center"/>
          </w:tcPr>
          <w:p w14:paraId="25DD9739" w14:textId="77777777" w:rsidR="002C05C6" w:rsidRPr="005F67C7" w:rsidRDefault="002C05C6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2C05C6" w14:paraId="6B792163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18FF6903" w14:textId="77777777" w:rsidR="002C05C6" w:rsidRPr="006C3309" w:rsidRDefault="006C3309" w:rsidP="00942B63">
            <w:pPr>
              <w:ind w:right="-108"/>
              <w:rPr>
                <w:rFonts w:asciiTheme="minorHAnsi" w:hAnsiTheme="minorHAnsi"/>
              </w:rPr>
            </w:pPr>
            <w:r w:rsidRPr="006C3309">
              <w:rPr>
                <w:rFonts w:asciiTheme="minorHAnsi" w:hAnsiTheme="minorHAnsi"/>
              </w:rPr>
              <w:t>Utilizzare risorse organizzative</w:t>
            </w:r>
            <w:r>
              <w:rPr>
                <w:rFonts w:asciiTheme="minorHAnsi" w:hAnsiTheme="minorHAnsi"/>
              </w:rPr>
              <w:t xml:space="preserve"> per eseguire il lavoro</w:t>
            </w:r>
          </w:p>
        </w:tc>
        <w:tc>
          <w:tcPr>
            <w:tcW w:w="419" w:type="dxa"/>
            <w:vAlign w:val="center"/>
          </w:tcPr>
          <w:p w14:paraId="196C5156" w14:textId="77777777" w:rsidR="002C05C6" w:rsidRPr="00171B4E" w:rsidRDefault="002C05C6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452BDE3B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2102C84E" w14:textId="77777777" w:rsidR="006C3309" w:rsidRP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Prendere decisioni in autonomia</w:t>
            </w:r>
          </w:p>
        </w:tc>
        <w:tc>
          <w:tcPr>
            <w:tcW w:w="419" w:type="dxa"/>
            <w:vAlign w:val="center"/>
          </w:tcPr>
          <w:p w14:paraId="02CB1D33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010F496B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3EF959D3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Gestire le attività con autonomia organizzativa</w:t>
            </w:r>
          </w:p>
        </w:tc>
        <w:tc>
          <w:tcPr>
            <w:tcW w:w="419" w:type="dxa"/>
            <w:vAlign w:val="center"/>
          </w:tcPr>
          <w:p w14:paraId="7EF7BCB4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4AE13128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42804372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Rispettare i tempi di consegna del lavoro</w:t>
            </w:r>
          </w:p>
        </w:tc>
        <w:tc>
          <w:tcPr>
            <w:tcW w:w="419" w:type="dxa"/>
            <w:vAlign w:val="center"/>
          </w:tcPr>
          <w:p w14:paraId="4DA84162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055F10CF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3C279C3B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Affrontare gli imprevisti</w:t>
            </w:r>
          </w:p>
        </w:tc>
        <w:tc>
          <w:tcPr>
            <w:tcW w:w="419" w:type="dxa"/>
            <w:vAlign w:val="center"/>
          </w:tcPr>
          <w:p w14:paraId="56A14EF6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3057EF5F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2B1475B8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Risolvere problemi sul lavoro</w:t>
            </w:r>
          </w:p>
        </w:tc>
        <w:tc>
          <w:tcPr>
            <w:tcW w:w="419" w:type="dxa"/>
            <w:vAlign w:val="center"/>
          </w:tcPr>
          <w:p w14:paraId="4AF4E73D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194369D7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3886CBAE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Coordinare gruppi di lavoro</w:t>
            </w:r>
          </w:p>
        </w:tc>
        <w:tc>
          <w:tcPr>
            <w:tcW w:w="419" w:type="dxa"/>
            <w:vAlign w:val="center"/>
          </w:tcPr>
          <w:p w14:paraId="2640A695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3C9C9660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4A400A10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Risolvere i problemi degli altri</w:t>
            </w:r>
          </w:p>
        </w:tc>
        <w:tc>
          <w:tcPr>
            <w:tcW w:w="419" w:type="dxa"/>
            <w:vAlign w:val="center"/>
          </w:tcPr>
          <w:p w14:paraId="15CEE10E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265DFE16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5E41B4DE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Adattarsi ai ritmi di lavoro</w:t>
            </w:r>
          </w:p>
        </w:tc>
        <w:tc>
          <w:tcPr>
            <w:tcW w:w="419" w:type="dxa"/>
            <w:vAlign w:val="center"/>
          </w:tcPr>
          <w:p w14:paraId="19C49A3E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358DD1CC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7EE9695B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Concentrarsi sulle cose da fare</w:t>
            </w:r>
          </w:p>
        </w:tc>
        <w:tc>
          <w:tcPr>
            <w:tcW w:w="419" w:type="dxa"/>
            <w:vAlign w:val="center"/>
          </w:tcPr>
          <w:p w14:paraId="5B7BC051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5488E57C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1CB647F1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Saper comunicare</w:t>
            </w:r>
          </w:p>
        </w:tc>
        <w:tc>
          <w:tcPr>
            <w:tcW w:w="419" w:type="dxa"/>
            <w:vAlign w:val="center"/>
          </w:tcPr>
          <w:p w14:paraId="17F2B14F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  <w:tr w:rsidR="006C3309" w14:paraId="50FB6E35" w14:textId="77777777" w:rsidTr="006C3309">
        <w:trPr>
          <w:trHeight w:val="284"/>
        </w:trPr>
        <w:tc>
          <w:tcPr>
            <w:tcW w:w="9209" w:type="dxa"/>
            <w:vAlign w:val="center"/>
          </w:tcPr>
          <w:p w14:paraId="22D8B252" w14:textId="77777777" w:rsidR="006C3309" w:rsidRDefault="006C3309" w:rsidP="00942B63">
            <w:pPr>
              <w:ind w:right="-108"/>
              <w:rPr>
                <w:rFonts w:asciiTheme="minorHAnsi" w:hAnsiTheme="minorHAnsi"/>
              </w:rPr>
            </w:pPr>
          </w:p>
        </w:tc>
        <w:tc>
          <w:tcPr>
            <w:tcW w:w="419" w:type="dxa"/>
            <w:vAlign w:val="center"/>
          </w:tcPr>
          <w:p w14:paraId="6E3DB952" w14:textId="77777777" w:rsidR="006C3309" w:rsidRPr="00171B4E" w:rsidRDefault="006C3309" w:rsidP="00483C66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8BFC4FD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9207"/>
      </w:tblGrid>
      <w:tr w:rsidR="006C3309" w:rsidRPr="00333BD9" w14:paraId="05276309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4FF500AA" w14:textId="77777777" w:rsidR="006C3309" w:rsidRPr="00171B4E" w:rsidRDefault="004B09B1" w:rsidP="004B09B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12. A tuo parere, quali sono stati i punti di forza dell’esperienza lavorativa?</w:t>
            </w:r>
          </w:p>
        </w:tc>
      </w:tr>
      <w:tr w:rsidR="006C3309" w14:paraId="63C4EF5B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30F0B9D" w14:textId="77777777" w:rsidR="006C3309" w:rsidRPr="005F67C7" w:rsidRDefault="006C3309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4B09B1">
              <w:rPr>
                <w:rFonts w:asciiTheme="minorHAnsi" w:hAnsiTheme="minorHAnsi"/>
              </w:rPr>
              <w:t>)</w:t>
            </w:r>
          </w:p>
        </w:tc>
        <w:tc>
          <w:tcPr>
            <w:tcW w:w="9207" w:type="dxa"/>
            <w:vAlign w:val="center"/>
          </w:tcPr>
          <w:p w14:paraId="033D5A7C" w14:textId="77777777" w:rsidR="006C3309" w:rsidRPr="005F67C7" w:rsidRDefault="006C3309" w:rsidP="00942B63">
            <w:pPr>
              <w:rPr>
                <w:rFonts w:asciiTheme="minorHAnsi" w:hAnsiTheme="minorHAnsi"/>
              </w:rPr>
            </w:pPr>
          </w:p>
        </w:tc>
      </w:tr>
      <w:tr w:rsidR="006C3309" w14:paraId="09389A4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151F6BA0" w14:textId="77777777" w:rsidR="006C3309" w:rsidRDefault="004B09B1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9207" w:type="dxa"/>
            <w:vAlign w:val="center"/>
          </w:tcPr>
          <w:p w14:paraId="7170A360" w14:textId="77777777" w:rsidR="006C3309" w:rsidRDefault="006C3309" w:rsidP="00942B63">
            <w:pPr>
              <w:rPr>
                <w:rFonts w:asciiTheme="minorHAnsi" w:hAnsiTheme="minorHAnsi"/>
              </w:rPr>
            </w:pPr>
          </w:p>
        </w:tc>
      </w:tr>
      <w:tr w:rsidR="006C3309" w14:paraId="1195A262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5B8462B3" w14:textId="77777777" w:rsidR="006C3309" w:rsidRPr="005F67C7" w:rsidRDefault="004B09B1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9207" w:type="dxa"/>
            <w:vAlign w:val="center"/>
          </w:tcPr>
          <w:p w14:paraId="00CB47FF" w14:textId="77777777" w:rsidR="006C3309" w:rsidRPr="005F67C7" w:rsidRDefault="006C3309" w:rsidP="00942B63">
            <w:pPr>
              <w:rPr>
                <w:rFonts w:asciiTheme="minorHAnsi" w:hAnsiTheme="minorHAnsi"/>
              </w:rPr>
            </w:pPr>
          </w:p>
        </w:tc>
      </w:tr>
      <w:tr w:rsidR="004B09B1" w:rsidRPr="00333BD9" w14:paraId="2BF5CC7B" w14:textId="77777777" w:rsidTr="00942B63">
        <w:trPr>
          <w:trHeight w:val="340"/>
        </w:trPr>
        <w:tc>
          <w:tcPr>
            <w:tcW w:w="9628" w:type="dxa"/>
            <w:gridSpan w:val="2"/>
            <w:shd w:val="clear" w:color="auto" w:fill="ED7D31" w:themeFill="accent2"/>
            <w:vAlign w:val="center"/>
          </w:tcPr>
          <w:p w14:paraId="34834B8A" w14:textId="77777777" w:rsidR="004B09B1" w:rsidRPr="00171B4E" w:rsidRDefault="004B09B1" w:rsidP="004B09B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Quali i punti di debolezza?</w:t>
            </w:r>
          </w:p>
        </w:tc>
      </w:tr>
      <w:tr w:rsidR="004B09B1" w14:paraId="1310AD5F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FB256A0" w14:textId="77777777" w:rsidR="004B09B1" w:rsidRPr="005F67C7" w:rsidRDefault="004B09B1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</w:p>
        </w:tc>
        <w:tc>
          <w:tcPr>
            <w:tcW w:w="9207" w:type="dxa"/>
            <w:vAlign w:val="center"/>
          </w:tcPr>
          <w:p w14:paraId="47B20257" w14:textId="77777777" w:rsidR="004B09B1" w:rsidRPr="005F67C7" w:rsidRDefault="004B09B1" w:rsidP="004B09B1">
            <w:pPr>
              <w:rPr>
                <w:rFonts w:asciiTheme="minorHAnsi" w:hAnsiTheme="minorHAnsi"/>
              </w:rPr>
            </w:pPr>
          </w:p>
        </w:tc>
      </w:tr>
      <w:tr w:rsidR="004B09B1" w14:paraId="132CBCFA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01D7C492" w14:textId="77777777" w:rsidR="004B09B1" w:rsidRDefault="004B09B1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</w:p>
        </w:tc>
        <w:tc>
          <w:tcPr>
            <w:tcW w:w="9207" w:type="dxa"/>
            <w:vAlign w:val="center"/>
          </w:tcPr>
          <w:p w14:paraId="4D9CCB36" w14:textId="77777777" w:rsidR="004B09B1" w:rsidRDefault="004B09B1" w:rsidP="004B09B1">
            <w:pPr>
              <w:rPr>
                <w:rFonts w:asciiTheme="minorHAnsi" w:hAnsiTheme="minorHAnsi"/>
              </w:rPr>
            </w:pPr>
          </w:p>
        </w:tc>
      </w:tr>
      <w:tr w:rsidR="004B09B1" w14:paraId="7190642E" w14:textId="77777777" w:rsidTr="00942B63">
        <w:trPr>
          <w:trHeight w:val="284"/>
        </w:trPr>
        <w:tc>
          <w:tcPr>
            <w:tcW w:w="421" w:type="dxa"/>
            <w:vAlign w:val="center"/>
          </w:tcPr>
          <w:p w14:paraId="365A6B95" w14:textId="77777777" w:rsidR="004B09B1" w:rsidRPr="005F67C7" w:rsidRDefault="004B09B1" w:rsidP="004B09B1">
            <w:pPr>
              <w:ind w:right="-108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</w:t>
            </w:r>
          </w:p>
        </w:tc>
        <w:tc>
          <w:tcPr>
            <w:tcW w:w="9207" w:type="dxa"/>
            <w:vAlign w:val="center"/>
          </w:tcPr>
          <w:p w14:paraId="45DE05C6" w14:textId="77777777" w:rsidR="004B09B1" w:rsidRPr="005F67C7" w:rsidRDefault="004B09B1" w:rsidP="004B09B1">
            <w:pPr>
              <w:rPr>
                <w:rFonts w:asciiTheme="minorHAnsi" w:hAnsiTheme="minorHAnsi"/>
              </w:rPr>
            </w:pPr>
          </w:p>
        </w:tc>
      </w:tr>
    </w:tbl>
    <w:p w14:paraId="4B601E17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4B09B1" w:rsidRPr="00333BD9" w14:paraId="6086C99D" w14:textId="77777777" w:rsidTr="00942B63">
        <w:trPr>
          <w:trHeight w:val="340"/>
        </w:trPr>
        <w:tc>
          <w:tcPr>
            <w:tcW w:w="9628" w:type="dxa"/>
            <w:shd w:val="clear" w:color="auto" w:fill="ED7D31" w:themeFill="accent2"/>
            <w:vAlign w:val="center"/>
          </w:tcPr>
          <w:p w14:paraId="416F290E" w14:textId="77777777" w:rsidR="004B09B1" w:rsidRPr="00171B4E" w:rsidRDefault="004B09B1" w:rsidP="004B09B1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13. Osservazioni/Suggerimenti</w:t>
            </w:r>
          </w:p>
        </w:tc>
      </w:tr>
      <w:tr w:rsidR="004B09B1" w14:paraId="21680DD7" w14:textId="77777777" w:rsidTr="004B09B1">
        <w:trPr>
          <w:trHeight w:val="809"/>
        </w:trPr>
        <w:tc>
          <w:tcPr>
            <w:tcW w:w="9628" w:type="dxa"/>
            <w:vAlign w:val="center"/>
          </w:tcPr>
          <w:p w14:paraId="2DF16979" w14:textId="77777777" w:rsidR="004B09B1" w:rsidRPr="005F67C7" w:rsidRDefault="004B09B1" w:rsidP="00483C66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2FE7C481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696A42B5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2C8DFC49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5E1450E3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p w14:paraId="4C700289" w14:textId="77777777" w:rsidR="00171B4E" w:rsidRDefault="00171B4E" w:rsidP="007B2EBB">
      <w:pPr>
        <w:spacing w:before="2" w:line="200" w:lineRule="exact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26493" w14:paraId="4EFA7264" w14:textId="77777777" w:rsidTr="004B09B1">
        <w:trPr>
          <w:jc w:val="center"/>
        </w:trPr>
        <w:tc>
          <w:tcPr>
            <w:tcW w:w="3209" w:type="dxa"/>
          </w:tcPr>
          <w:p w14:paraId="001E1518" w14:textId="77777777" w:rsidR="00526493" w:rsidRDefault="004B09B1" w:rsidP="004B09B1">
            <w:pPr>
              <w:pStyle w:val="Corpotesto"/>
              <w:tabs>
                <w:tab w:val="left" w:pos="872"/>
              </w:tabs>
              <w:ind w:left="0" w:right="153" w:firstLine="0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3210" w:type="dxa"/>
          </w:tcPr>
          <w:p w14:paraId="1D1BEC99" w14:textId="77777777" w:rsidR="00526493" w:rsidRDefault="00526493" w:rsidP="004B7C0C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210" w:type="dxa"/>
          </w:tcPr>
          <w:p w14:paraId="535069DF" w14:textId="77777777" w:rsidR="00526493" w:rsidRDefault="004B09B1" w:rsidP="004B7C0C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  <w:r>
              <w:rPr>
                <w:lang w:val="it-IT"/>
              </w:rPr>
              <w:t>Firma dello studente</w:t>
            </w:r>
          </w:p>
        </w:tc>
      </w:tr>
      <w:tr w:rsidR="00526493" w14:paraId="673E379C" w14:textId="77777777" w:rsidTr="004B09B1">
        <w:trPr>
          <w:trHeight w:val="483"/>
          <w:jc w:val="center"/>
        </w:trPr>
        <w:tc>
          <w:tcPr>
            <w:tcW w:w="3209" w:type="dxa"/>
          </w:tcPr>
          <w:p w14:paraId="7903531F" w14:textId="77777777" w:rsidR="00526493" w:rsidRDefault="00526493" w:rsidP="004B7C0C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  <w:tc>
          <w:tcPr>
            <w:tcW w:w="3210" w:type="dxa"/>
          </w:tcPr>
          <w:p w14:paraId="0F98C294" w14:textId="77777777" w:rsidR="00526493" w:rsidRDefault="00526493" w:rsidP="004B7C0C">
            <w:pPr>
              <w:pStyle w:val="Corpotesto"/>
              <w:tabs>
                <w:tab w:val="left" w:pos="872"/>
              </w:tabs>
              <w:ind w:left="0" w:right="153" w:firstLine="0"/>
              <w:jc w:val="both"/>
              <w:rPr>
                <w:lang w:val="it-IT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26D540C" w14:textId="77777777" w:rsidR="00526493" w:rsidRDefault="00526493" w:rsidP="004B7C0C">
            <w:pPr>
              <w:pStyle w:val="Corpotesto"/>
              <w:tabs>
                <w:tab w:val="left" w:pos="872"/>
              </w:tabs>
              <w:ind w:left="0" w:right="153" w:firstLine="0"/>
              <w:jc w:val="center"/>
              <w:rPr>
                <w:lang w:val="it-IT"/>
              </w:rPr>
            </w:pPr>
          </w:p>
        </w:tc>
      </w:tr>
    </w:tbl>
    <w:p w14:paraId="58E84133" w14:textId="77777777" w:rsidR="007B2EBB" w:rsidRPr="007B2EBB" w:rsidRDefault="007B2EBB" w:rsidP="007B2EBB">
      <w:pPr>
        <w:spacing w:before="9" w:line="190" w:lineRule="exact"/>
        <w:rPr>
          <w:rFonts w:asciiTheme="minorHAnsi" w:hAnsiTheme="minorHAnsi"/>
          <w:sz w:val="24"/>
          <w:szCs w:val="24"/>
        </w:rPr>
      </w:pPr>
    </w:p>
    <w:sectPr w:rsidR="007B2EBB" w:rsidRPr="007B2EBB" w:rsidSect="00E37A33">
      <w:headerReference w:type="default" r:id="rId7"/>
      <w:pgSz w:w="11906" w:h="16838" w:code="9"/>
      <w:pgMar w:top="2807" w:right="1134" w:bottom="1134" w:left="1134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29901" w14:textId="77777777" w:rsidR="00685C7C" w:rsidRDefault="00685C7C" w:rsidP="00B5509A">
      <w:r>
        <w:separator/>
      </w:r>
    </w:p>
  </w:endnote>
  <w:endnote w:type="continuationSeparator" w:id="0">
    <w:p w14:paraId="5F92C3C5" w14:textId="77777777" w:rsidR="00685C7C" w:rsidRDefault="00685C7C" w:rsidP="00B5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4A27" w14:textId="77777777" w:rsidR="00685C7C" w:rsidRDefault="00685C7C" w:rsidP="00B5509A">
      <w:r>
        <w:separator/>
      </w:r>
    </w:p>
  </w:footnote>
  <w:footnote w:type="continuationSeparator" w:id="0">
    <w:p w14:paraId="15384805" w14:textId="77777777" w:rsidR="00685C7C" w:rsidRDefault="00685C7C" w:rsidP="00B5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41B2" w14:textId="77777777" w:rsidR="007222EB" w:rsidRDefault="007222EB" w:rsidP="00B5509A">
    <w:pPr>
      <w:pStyle w:val="Intestazione"/>
      <w:jc w:val="center"/>
      <w:rPr>
        <w:rFonts w:ascii="Kunstler Script" w:eastAsia="Kunstler Script" w:hAnsi="Kunstler Script" w:cs="Kunstler Script"/>
        <w:sz w:val="56"/>
        <w:szCs w:val="56"/>
      </w:rPr>
    </w:pP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M</w:t>
    </w:r>
    <w:r w:rsidRPr="007670A8">
      <w:rPr>
        <w:rFonts w:ascii="Kunstler Script" w:eastAsia="Kunstler Script" w:hAnsi="Kunstler Script" w:cs="Kunstler Script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ero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z w:val="56"/>
        <w:szCs w:val="56"/>
      </w:rPr>
      <w:t>Is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z</w:t>
    </w:r>
    <w:r w:rsidRPr="007670A8">
      <w:rPr>
        <w:rFonts w:ascii="Kunstler Script" w:eastAsia="Kunstler Script" w:hAnsi="Kunstler Script" w:cs="Kunstler Script"/>
        <w:spacing w:val="2"/>
        <w:sz w:val="56"/>
        <w:szCs w:val="56"/>
      </w:rPr>
      <w:t>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on</w:t>
    </w:r>
    <w:r w:rsidRPr="007670A8">
      <w:rPr>
        <w:rFonts w:ascii="Kunstler Script" w:eastAsia="Kunstler Script" w:hAnsi="Kunstler Script" w:cs="Kunstler Script"/>
        <w:sz w:val="56"/>
        <w:szCs w:val="56"/>
      </w:rPr>
      <w:t>e,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’</w:t>
    </w:r>
    <w:r w:rsidRPr="007670A8">
      <w:rPr>
        <w:rFonts w:ascii="Kunstler Script" w:eastAsia="Kunstler Script" w:hAnsi="Kunstler Script" w:cs="Kunstler Script"/>
        <w:spacing w:val="1"/>
        <w:sz w:val="56"/>
        <w:szCs w:val="56"/>
      </w:rPr>
      <w:t>U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n</w:t>
    </w:r>
    <w:r w:rsidRPr="007670A8">
      <w:rPr>
        <w:rFonts w:ascii="Kunstler Script" w:eastAsia="Kunstler Script" w:hAnsi="Kunstler Script" w:cs="Kunstler Script"/>
        <w:sz w:val="56"/>
        <w:szCs w:val="56"/>
      </w:rPr>
      <w:t>iversi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t</w:t>
    </w:r>
    <w:r w:rsidRPr="007670A8">
      <w:rPr>
        <w:rFonts w:ascii="Kunstler Script" w:eastAsia="Kunstler Script" w:hAnsi="Kunstler Script" w:cs="Kunstler Script"/>
        <w:sz w:val="56"/>
        <w:szCs w:val="56"/>
      </w:rPr>
      <w:t>à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e</w:t>
    </w:r>
    <w:r w:rsidRPr="007670A8">
      <w:rPr>
        <w:rFonts w:ascii="Kunstler Script" w:eastAsia="Kunstler Script" w:hAnsi="Kunstler Script" w:cs="Kunstler Script"/>
        <w:spacing w:val="-15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56"/>
        <w:szCs w:val="56"/>
      </w:rPr>
      <w:t>d</w:t>
    </w:r>
    <w:r w:rsidRPr="007670A8">
      <w:rPr>
        <w:rFonts w:ascii="Kunstler Script" w:eastAsia="Kunstler Script" w:hAnsi="Kunstler Script" w:cs="Kunstler Script"/>
        <w:sz w:val="56"/>
        <w:szCs w:val="56"/>
      </w:rPr>
      <w:t>ella</w:t>
    </w:r>
    <w:r w:rsidRPr="007670A8">
      <w:rPr>
        <w:rFonts w:ascii="Kunstler Script" w:eastAsia="Kunstler Script" w:hAnsi="Kunstler Script" w:cs="Kunstler Script"/>
        <w:spacing w:val="-16"/>
        <w:sz w:val="56"/>
        <w:szCs w:val="56"/>
      </w:rPr>
      <w:t xml:space="preserve"> </w:t>
    </w:r>
    <w:r w:rsidRPr="007670A8">
      <w:rPr>
        <w:rFonts w:ascii="Kunstler Script" w:eastAsia="Kunstler Script" w:hAnsi="Kunstler Script" w:cs="Kunstler Script"/>
        <w:sz w:val="56"/>
        <w:szCs w:val="56"/>
      </w:rPr>
      <w:t>Ri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er</w:t>
    </w:r>
    <w:r w:rsidRPr="007670A8">
      <w:rPr>
        <w:rFonts w:ascii="Kunstler Script" w:eastAsia="Kunstler Script" w:hAnsi="Kunstler Script" w:cs="Kunstler Script"/>
        <w:spacing w:val="-2"/>
        <w:sz w:val="56"/>
        <w:szCs w:val="56"/>
      </w:rPr>
      <w:t>c</w:t>
    </w:r>
    <w:r w:rsidRPr="007670A8">
      <w:rPr>
        <w:rFonts w:ascii="Kunstler Script" w:eastAsia="Kunstler Script" w:hAnsi="Kunstler Script" w:cs="Kunstler Script"/>
        <w:sz w:val="56"/>
        <w:szCs w:val="56"/>
      </w:rPr>
      <w:t>a</w:t>
    </w:r>
  </w:p>
  <w:p w14:paraId="100B23BB" w14:textId="77777777" w:rsidR="007222EB" w:rsidRPr="007670A8" w:rsidRDefault="007222EB" w:rsidP="00B5509A">
    <w:pPr>
      <w:spacing w:line="349" w:lineRule="exact"/>
      <w:ind w:left="4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z w:val="32"/>
        <w:szCs w:val="32"/>
      </w:rPr>
      <w:t>ca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ivo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f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rm</w:t>
    </w:r>
    <w:r w:rsidRPr="007670A8">
      <w:rPr>
        <w:rFonts w:ascii="Kunstler Script" w:eastAsia="Kunstler Script" w:hAnsi="Kunstler Script" w:cs="Kunstler Script"/>
        <w:sz w:val="32"/>
        <w:szCs w:val="32"/>
      </w:rPr>
      <w:t>azione</w:t>
    </w:r>
  </w:p>
  <w:p w14:paraId="16667D26" w14:textId="77777777" w:rsidR="007222EB" w:rsidRDefault="007222EB" w:rsidP="00B5509A">
    <w:pPr>
      <w:spacing w:line="348" w:lineRule="exact"/>
      <w:ind w:left="2"/>
      <w:jc w:val="center"/>
      <w:rPr>
        <w:rFonts w:ascii="Kunstler Script" w:eastAsia="Kunstler Script" w:hAnsi="Kunstler Script" w:cs="Kunstler Script"/>
        <w:sz w:val="32"/>
        <w:szCs w:val="32"/>
      </w:rPr>
    </w:pP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re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er</w:t>
    </w:r>
    <w:r w:rsidRPr="007670A8">
      <w:rPr>
        <w:rFonts w:ascii="Kunstler Script" w:eastAsia="Kunstler Script" w:hAnsi="Kunstler Script" w:cs="Kunstler Script"/>
        <w:sz w:val="32"/>
        <w:szCs w:val="32"/>
      </w:rPr>
      <w:t>ale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p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gli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o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ina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me</w:t>
    </w:r>
    <w:r w:rsidRPr="007670A8">
      <w:rPr>
        <w:rFonts w:ascii="Kunstler Script" w:eastAsia="Kunstler Script" w:hAnsi="Kunstler Script" w:cs="Kunstler Script"/>
        <w:sz w:val="32"/>
        <w:szCs w:val="32"/>
      </w:rPr>
      <w:t>n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cola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ici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la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val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u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3"/>
        <w:sz w:val="32"/>
        <w:szCs w:val="32"/>
      </w:rPr>
      <w:t>z</w:t>
    </w:r>
    <w:r w:rsidRPr="007670A8">
      <w:rPr>
        <w:rFonts w:ascii="Kunstler Script" w:eastAsia="Kunstler Script" w:hAnsi="Kunstler Script" w:cs="Kunstler Script"/>
        <w:sz w:val="32"/>
        <w:szCs w:val="32"/>
      </w:rPr>
      <w:t>ione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z w:val="32"/>
        <w:szCs w:val="32"/>
      </w:rPr>
      <w:t>l</w:t>
    </w:r>
    <w:r w:rsidRPr="007670A8">
      <w:rPr>
        <w:rFonts w:ascii="Kunstler Script" w:eastAsia="Kunstler Script" w:hAnsi="Kunstler Script" w:cs="Kunstler Script"/>
        <w:spacing w:val="-7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e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m</w:t>
    </w:r>
    <w:r w:rsidRPr="007670A8">
      <w:rPr>
        <w:rFonts w:ascii="Kunstler Script" w:eastAsia="Kunstler Script" w:hAnsi="Kunstler Script" w:cs="Kunstler Script"/>
        <w:sz w:val="32"/>
        <w:szCs w:val="32"/>
      </w:rPr>
      <w:t>a</w:t>
    </w:r>
    <w:r w:rsidRPr="007670A8">
      <w:rPr>
        <w:rFonts w:ascii="Kunstler Script" w:eastAsia="Kunstler Script" w:hAnsi="Kunstler Script" w:cs="Kunstler Script"/>
        <w:spacing w:val="-5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nazionale</w:t>
    </w:r>
    <w:r w:rsidRPr="007670A8">
      <w:rPr>
        <w:rFonts w:ascii="Kunstler Script" w:eastAsia="Kunstler Script" w:hAnsi="Kunstler Script" w:cs="Kunstler Script"/>
        <w:spacing w:val="-8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pacing w:val="1"/>
        <w:sz w:val="32"/>
        <w:szCs w:val="32"/>
      </w:rPr>
      <w:t>d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6"/>
        <w:sz w:val="32"/>
        <w:szCs w:val="32"/>
      </w:rPr>
      <w:t xml:space="preserve"> </w:t>
    </w:r>
    <w:r w:rsidRPr="007670A8">
      <w:rPr>
        <w:rFonts w:ascii="Kunstler Script" w:eastAsia="Kunstler Script" w:hAnsi="Kunstler Script" w:cs="Kunstler Script"/>
        <w:sz w:val="32"/>
        <w:szCs w:val="32"/>
      </w:rPr>
      <w:t>i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s</w:t>
    </w:r>
    <w:r w:rsidRPr="007670A8">
      <w:rPr>
        <w:rFonts w:ascii="Kunstler Script" w:eastAsia="Kunstler Script" w:hAnsi="Kunstler Script" w:cs="Kunstler Script"/>
        <w:spacing w:val="-2"/>
        <w:sz w:val="32"/>
        <w:szCs w:val="32"/>
      </w:rPr>
      <w:t>t</w:t>
    </w:r>
    <w:r w:rsidRPr="007670A8">
      <w:rPr>
        <w:rFonts w:ascii="Kunstler Script" w:eastAsia="Kunstler Script" w:hAnsi="Kunstler Script" w:cs="Kunstler Script"/>
        <w:spacing w:val="-1"/>
        <w:sz w:val="32"/>
        <w:szCs w:val="32"/>
      </w:rPr>
      <w:t>ru</w:t>
    </w:r>
    <w:r w:rsidRPr="007670A8">
      <w:rPr>
        <w:rFonts w:ascii="Kunstler Script" w:eastAsia="Kunstler Script" w:hAnsi="Kunstler Script" w:cs="Kunstler Script"/>
        <w:sz w:val="32"/>
        <w:szCs w:val="32"/>
      </w:rPr>
      <w:t>zione</w:t>
    </w:r>
  </w:p>
  <w:p w14:paraId="74DBE7D4" w14:textId="77777777" w:rsidR="007222EB" w:rsidRPr="00B5509A" w:rsidRDefault="007222EB" w:rsidP="00B5509A">
    <w:pPr>
      <w:jc w:val="center"/>
      <w:rPr>
        <w:rFonts w:ascii="Kunstler Script" w:eastAsia="Kunstler Script" w:hAnsi="Kunstler Script" w:cs="Kunstler Script"/>
        <w:sz w:val="8"/>
        <w:szCs w:val="8"/>
      </w:rPr>
    </w:pPr>
  </w:p>
  <w:tbl>
    <w:tblPr>
      <w:tblW w:w="94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6448"/>
      <w:gridCol w:w="1134"/>
    </w:tblGrid>
    <w:tr w:rsidR="00FF222C" w:rsidRPr="00FF222C" w14:paraId="402F18EB" w14:textId="77777777" w:rsidTr="00E44E57">
      <w:tc>
        <w:tcPr>
          <w:tcW w:w="191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359A5BB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 w:rsidRPr="00FF222C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2D79D409" wp14:editId="35C821FB">
                <wp:extent cx="1127125" cy="573405"/>
                <wp:effectExtent l="0" t="0" r="0" b="0"/>
                <wp:docPr id="3" name="Immagine 3" descr="logo_lic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lic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71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137B833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</w:pPr>
          <w:r w:rsidRPr="00FF222C">
            <w:rPr>
              <w:rFonts w:asciiTheme="minorHAnsi" w:hAnsiTheme="minorHAnsi" w:cstheme="minorBidi"/>
              <w:b/>
              <w:i/>
              <w:color w:val="00AFF0"/>
              <w:sz w:val="22"/>
              <w:szCs w:val="22"/>
            </w:rPr>
            <w:t>LICEO SCIENTIFICO LINGUISTICO STATALE “G.BRUNO”</w:t>
          </w:r>
        </w:p>
        <w:p w14:paraId="21A23806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 xml:space="preserve">V.le Svezia, </w:t>
          </w:r>
          <w:proofErr w:type="gramStart"/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>4  20066</w:t>
          </w:r>
          <w:proofErr w:type="gramEnd"/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 xml:space="preserve"> Melzo</w:t>
          </w:r>
          <w:r w:rsidRPr="00FF222C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 </w:t>
          </w:r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>(Mi)</w:t>
          </w:r>
          <w:r w:rsidRPr="00FF222C">
            <w:rPr>
              <w:rFonts w:asciiTheme="minorHAnsi" w:hAnsiTheme="minorHAnsi" w:cstheme="minorBidi"/>
              <w:b/>
              <w:i/>
              <w:sz w:val="14"/>
              <w:szCs w:val="14"/>
            </w:rPr>
            <w:t xml:space="preserve"> </w:t>
          </w:r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>- Tel. 029551346  02/9552257 02/9551791</w:t>
          </w:r>
        </w:p>
        <w:p w14:paraId="674BFA32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b/>
              <w:sz w:val="14"/>
              <w:szCs w:val="14"/>
            </w:rPr>
          </w:pPr>
          <w:r w:rsidRPr="00FF222C">
            <w:rPr>
              <w:rFonts w:asciiTheme="minorHAnsi" w:hAnsiTheme="minorHAnsi" w:cstheme="minorBidi"/>
              <w:b/>
              <w:sz w:val="14"/>
              <w:szCs w:val="14"/>
            </w:rPr>
            <w:t xml:space="preserve">Via papa Giovanni XXIII, 223 20062 Cassano d'Adda (Mi) - Tel. 036365822 </w:t>
          </w:r>
        </w:p>
        <w:p w14:paraId="68CA3CF5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color w:val="0000FF"/>
              <w:sz w:val="16"/>
              <w:szCs w:val="16"/>
              <w:u w:val="single"/>
            </w:rPr>
          </w:pPr>
          <w:r w:rsidRPr="00FF222C">
            <w:rPr>
              <w:rFonts w:asciiTheme="minorHAnsi" w:hAnsiTheme="minorHAnsi" w:cstheme="minorBidi"/>
              <w:sz w:val="16"/>
              <w:szCs w:val="16"/>
            </w:rPr>
            <w:t>e-mail: mips210009@istruzione.it – mips210009@pec.istruzione.it</w:t>
          </w:r>
        </w:p>
        <w:p w14:paraId="31917951" w14:textId="77777777" w:rsidR="00FF222C" w:rsidRPr="00FF222C" w:rsidRDefault="00FF222C" w:rsidP="00FF222C">
          <w:pPr>
            <w:jc w:val="center"/>
            <w:rPr>
              <w:rFonts w:asciiTheme="minorHAnsi" w:hAnsiTheme="minorHAnsi" w:cstheme="minorBidi"/>
              <w:b/>
              <w:sz w:val="16"/>
              <w:szCs w:val="16"/>
            </w:rPr>
          </w:pPr>
          <w:r w:rsidRPr="00FF222C">
            <w:rPr>
              <w:rFonts w:asciiTheme="minorHAnsi" w:hAnsiTheme="minorHAnsi" w:cstheme="minorBidi"/>
              <w:sz w:val="16"/>
              <w:szCs w:val="16"/>
            </w:rPr>
            <w:t xml:space="preserve">sito: </w:t>
          </w:r>
          <w:hyperlink r:id="rId2" w:history="1">
            <w:r w:rsidRPr="00FF222C">
              <w:rPr>
                <w:rFonts w:asciiTheme="minorHAnsi" w:hAnsiTheme="minorHAnsi" w:cstheme="minorBidi"/>
                <w:color w:val="0000FF"/>
                <w:sz w:val="16"/>
                <w:szCs w:val="16"/>
                <w:u w:val="single"/>
              </w:rPr>
              <w:t>www.liceo-melzocassano.edu.it</w:t>
            </w:r>
          </w:hyperlink>
          <w:r w:rsidRPr="00FF222C">
            <w:rPr>
              <w:rFonts w:asciiTheme="minorHAnsi" w:hAnsiTheme="minorHAnsi" w:cstheme="minorBidi"/>
              <w:sz w:val="16"/>
              <w:szCs w:val="16"/>
            </w:rPr>
            <w:t xml:space="preserve"> - C.F.: 91539810159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4E7EAFF" w14:textId="77777777" w:rsidR="00FF222C" w:rsidRPr="00FF222C" w:rsidRDefault="00FF222C" w:rsidP="00FF222C">
          <w:pPr>
            <w:jc w:val="both"/>
            <w:rPr>
              <w:rFonts w:asciiTheme="minorHAnsi" w:hAnsiTheme="minorHAnsi" w:cstheme="minorBidi"/>
              <w:sz w:val="22"/>
              <w:szCs w:val="22"/>
            </w:rPr>
          </w:pPr>
          <w:r w:rsidRPr="00FF222C">
            <w:rPr>
              <w:rFonts w:asciiTheme="minorHAnsi" w:hAnsiTheme="minorHAnsi" w:cstheme="minorBidi"/>
              <w:noProof/>
              <w:sz w:val="22"/>
              <w:szCs w:val="22"/>
              <w:lang w:eastAsia="it-IT"/>
            </w:rPr>
            <w:drawing>
              <wp:inline distT="0" distB="0" distL="0" distR="0" wp14:anchorId="59CC6350" wp14:editId="110AD8B2">
                <wp:extent cx="631190" cy="647065"/>
                <wp:effectExtent l="0" t="0" r="0" b="63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90" cy="64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BD8DE" w14:textId="77777777" w:rsidR="007222EB" w:rsidRPr="00B5509A" w:rsidRDefault="007222EB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AC8"/>
    <w:multiLevelType w:val="hybridMultilevel"/>
    <w:tmpl w:val="86B66FE2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8B2433"/>
    <w:multiLevelType w:val="hybridMultilevel"/>
    <w:tmpl w:val="D2D4C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55B"/>
    <w:multiLevelType w:val="hybridMultilevel"/>
    <w:tmpl w:val="E584A6F6"/>
    <w:lvl w:ilvl="0" w:tplc="D726472A">
      <w:start w:val="1"/>
      <w:numFmt w:val="bullet"/>
      <w:lvlText w:val="•"/>
      <w:lvlJc w:val="left"/>
      <w:pPr>
        <w:ind w:hanging="358"/>
      </w:pPr>
      <w:rPr>
        <w:rFonts w:ascii="Arial" w:eastAsia="Arial" w:hAnsi="Arial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F026D86"/>
    <w:multiLevelType w:val="hybridMultilevel"/>
    <w:tmpl w:val="E98AF8D8"/>
    <w:lvl w:ilvl="0" w:tplc="0B063B72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D533AFC"/>
    <w:multiLevelType w:val="multilevel"/>
    <w:tmpl w:val="28D032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F73E93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3BD26BD"/>
    <w:multiLevelType w:val="hybridMultilevel"/>
    <w:tmpl w:val="9B1E7622"/>
    <w:lvl w:ilvl="0" w:tplc="80AA751E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A36AABE4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FA7AA898">
      <w:start w:val="1"/>
      <w:numFmt w:val="bullet"/>
      <w:lvlText w:val="•"/>
      <w:lvlJc w:val="left"/>
      <w:rPr>
        <w:rFonts w:hint="default"/>
      </w:rPr>
    </w:lvl>
    <w:lvl w:ilvl="3" w:tplc="553E99C8">
      <w:start w:val="1"/>
      <w:numFmt w:val="bullet"/>
      <w:lvlText w:val="•"/>
      <w:lvlJc w:val="left"/>
      <w:rPr>
        <w:rFonts w:hint="default"/>
      </w:rPr>
    </w:lvl>
    <w:lvl w:ilvl="4" w:tplc="3080EE78">
      <w:start w:val="1"/>
      <w:numFmt w:val="bullet"/>
      <w:lvlText w:val="•"/>
      <w:lvlJc w:val="left"/>
      <w:rPr>
        <w:rFonts w:hint="default"/>
      </w:rPr>
    </w:lvl>
    <w:lvl w:ilvl="5" w:tplc="2670E8E0">
      <w:start w:val="1"/>
      <w:numFmt w:val="bullet"/>
      <w:lvlText w:val="•"/>
      <w:lvlJc w:val="left"/>
      <w:rPr>
        <w:rFonts w:hint="default"/>
      </w:rPr>
    </w:lvl>
    <w:lvl w:ilvl="6" w:tplc="8EC46862">
      <w:start w:val="1"/>
      <w:numFmt w:val="bullet"/>
      <w:lvlText w:val="•"/>
      <w:lvlJc w:val="left"/>
      <w:rPr>
        <w:rFonts w:hint="default"/>
      </w:rPr>
    </w:lvl>
    <w:lvl w:ilvl="7" w:tplc="0B82BD76">
      <w:start w:val="1"/>
      <w:numFmt w:val="bullet"/>
      <w:lvlText w:val="•"/>
      <w:lvlJc w:val="left"/>
      <w:rPr>
        <w:rFonts w:hint="default"/>
      </w:rPr>
    </w:lvl>
    <w:lvl w:ilvl="8" w:tplc="FAA4E9E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759033F"/>
    <w:multiLevelType w:val="hybridMultilevel"/>
    <w:tmpl w:val="47F4D04C"/>
    <w:lvl w:ilvl="0" w:tplc="0410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389D30CC"/>
    <w:multiLevelType w:val="hybridMultilevel"/>
    <w:tmpl w:val="8ED88466"/>
    <w:lvl w:ilvl="0" w:tplc="E060521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FDF8A21E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D4205E44">
      <w:start w:val="1"/>
      <w:numFmt w:val="bullet"/>
      <w:lvlText w:val="•"/>
      <w:lvlJc w:val="left"/>
      <w:rPr>
        <w:rFonts w:hint="default"/>
      </w:rPr>
    </w:lvl>
    <w:lvl w:ilvl="3" w:tplc="B4466F5E">
      <w:start w:val="1"/>
      <w:numFmt w:val="bullet"/>
      <w:lvlText w:val="•"/>
      <w:lvlJc w:val="left"/>
      <w:rPr>
        <w:rFonts w:hint="default"/>
      </w:rPr>
    </w:lvl>
    <w:lvl w:ilvl="4" w:tplc="F8206FE4">
      <w:start w:val="1"/>
      <w:numFmt w:val="bullet"/>
      <w:lvlText w:val="•"/>
      <w:lvlJc w:val="left"/>
      <w:rPr>
        <w:rFonts w:hint="default"/>
      </w:rPr>
    </w:lvl>
    <w:lvl w:ilvl="5" w:tplc="ED9AAB0E">
      <w:start w:val="1"/>
      <w:numFmt w:val="bullet"/>
      <w:lvlText w:val="•"/>
      <w:lvlJc w:val="left"/>
      <w:rPr>
        <w:rFonts w:hint="default"/>
      </w:rPr>
    </w:lvl>
    <w:lvl w:ilvl="6" w:tplc="C9E60CEA">
      <w:start w:val="1"/>
      <w:numFmt w:val="bullet"/>
      <w:lvlText w:val="•"/>
      <w:lvlJc w:val="left"/>
      <w:rPr>
        <w:rFonts w:hint="default"/>
      </w:rPr>
    </w:lvl>
    <w:lvl w:ilvl="7" w:tplc="AC920DF8">
      <w:start w:val="1"/>
      <w:numFmt w:val="bullet"/>
      <w:lvlText w:val="•"/>
      <w:lvlJc w:val="left"/>
      <w:rPr>
        <w:rFonts w:hint="default"/>
      </w:rPr>
    </w:lvl>
    <w:lvl w:ilvl="8" w:tplc="395E5A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8C51841"/>
    <w:multiLevelType w:val="hybridMultilevel"/>
    <w:tmpl w:val="494EAEC0"/>
    <w:lvl w:ilvl="0" w:tplc="6FA6A68C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CADC1782">
      <w:start w:val="1"/>
      <w:numFmt w:val="bullet"/>
      <w:lvlText w:val="•"/>
      <w:lvlJc w:val="left"/>
      <w:rPr>
        <w:rFonts w:hint="default"/>
      </w:rPr>
    </w:lvl>
    <w:lvl w:ilvl="2" w:tplc="3DDA3392">
      <w:start w:val="1"/>
      <w:numFmt w:val="bullet"/>
      <w:lvlText w:val="•"/>
      <w:lvlJc w:val="left"/>
      <w:rPr>
        <w:rFonts w:hint="default"/>
      </w:rPr>
    </w:lvl>
    <w:lvl w:ilvl="3" w:tplc="C2944630">
      <w:start w:val="1"/>
      <w:numFmt w:val="bullet"/>
      <w:lvlText w:val="•"/>
      <w:lvlJc w:val="left"/>
      <w:rPr>
        <w:rFonts w:hint="default"/>
      </w:rPr>
    </w:lvl>
    <w:lvl w:ilvl="4" w:tplc="16AAE234">
      <w:start w:val="1"/>
      <w:numFmt w:val="bullet"/>
      <w:lvlText w:val="•"/>
      <w:lvlJc w:val="left"/>
      <w:rPr>
        <w:rFonts w:hint="default"/>
      </w:rPr>
    </w:lvl>
    <w:lvl w:ilvl="5" w:tplc="610EF522">
      <w:start w:val="1"/>
      <w:numFmt w:val="bullet"/>
      <w:lvlText w:val="•"/>
      <w:lvlJc w:val="left"/>
      <w:rPr>
        <w:rFonts w:hint="default"/>
      </w:rPr>
    </w:lvl>
    <w:lvl w:ilvl="6" w:tplc="CE262E80">
      <w:start w:val="1"/>
      <w:numFmt w:val="bullet"/>
      <w:lvlText w:val="•"/>
      <w:lvlJc w:val="left"/>
      <w:rPr>
        <w:rFonts w:hint="default"/>
      </w:rPr>
    </w:lvl>
    <w:lvl w:ilvl="7" w:tplc="2CFADB2A">
      <w:start w:val="1"/>
      <w:numFmt w:val="bullet"/>
      <w:lvlText w:val="•"/>
      <w:lvlJc w:val="left"/>
      <w:rPr>
        <w:rFonts w:hint="default"/>
      </w:rPr>
    </w:lvl>
    <w:lvl w:ilvl="8" w:tplc="622E0CC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232296"/>
    <w:multiLevelType w:val="hybridMultilevel"/>
    <w:tmpl w:val="0D0C074A"/>
    <w:lvl w:ilvl="0" w:tplc="04100003">
      <w:start w:val="1"/>
      <w:numFmt w:val="bullet"/>
      <w:lvlText w:val="o"/>
      <w:lvlJc w:val="left"/>
      <w:pPr>
        <w:ind w:hanging="358"/>
      </w:pPr>
      <w:rPr>
        <w:rFonts w:ascii="Courier New" w:hAnsi="Courier New" w:cs="Courier New" w:hint="default"/>
        <w:w w:val="131"/>
        <w:sz w:val="24"/>
        <w:szCs w:val="24"/>
      </w:rPr>
    </w:lvl>
    <w:lvl w:ilvl="1" w:tplc="6BCE1B0E">
      <w:start w:val="1"/>
      <w:numFmt w:val="bullet"/>
      <w:lvlText w:val="•"/>
      <w:lvlJc w:val="left"/>
      <w:rPr>
        <w:rFonts w:hint="default"/>
      </w:rPr>
    </w:lvl>
    <w:lvl w:ilvl="2" w:tplc="72B4D52C">
      <w:start w:val="1"/>
      <w:numFmt w:val="bullet"/>
      <w:lvlText w:val="•"/>
      <w:lvlJc w:val="left"/>
      <w:rPr>
        <w:rFonts w:hint="default"/>
      </w:rPr>
    </w:lvl>
    <w:lvl w:ilvl="3" w:tplc="B1B89620">
      <w:start w:val="1"/>
      <w:numFmt w:val="bullet"/>
      <w:lvlText w:val="•"/>
      <w:lvlJc w:val="left"/>
      <w:rPr>
        <w:rFonts w:hint="default"/>
      </w:rPr>
    </w:lvl>
    <w:lvl w:ilvl="4" w:tplc="E82ED492">
      <w:start w:val="1"/>
      <w:numFmt w:val="bullet"/>
      <w:lvlText w:val="•"/>
      <w:lvlJc w:val="left"/>
      <w:rPr>
        <w:rFonts w:hint="default"/>
      </w:rPr>
    </w:lvl>
    <w:lvl w:ilvl="5" w:tplc="7AC2CA10">
      <w:start w:val="1"/>
      <w:numFmt w:val="bullet"/>
      <w:lvlText w:val="•"/>
      <w:lvlJc w:val="left"/>
      <w:rPr>
        <w:rFonts w:hint="default"/>
      </w:rPr>
    </w:lvl>
    <w:lvl w:ilvl="6" w:tplc="77BABBEA">
      <w:start w:val="1"/>
      <w:numFmt w:val="bullet"/>
      <w:lvlText w:val="•"/>
      <w:lvlJc w:val="left"/>
      <w:rPr>
        <w:rFonts w:hint="default"/>
      </w:rPr>
    </w:lvl>
    <w:lvl w:ilvl="7" w:tplc="BAEEAD08">
      <w:start w:val="1"/>
      <w:numFmt w:val="bullet"/>
      <w:lvlText w:val="•"/>
      <w:lvlJc w:val="left"/>
      <w:rPr>
        <w:rFonts w:hint="default"/>
      </w:rPr>
    </w:lvl>
    <w:lvl w:ilvl="8" w:tplc="C0AC0C54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248755C"/>
    <w:multiLevelType w:val="hybridMultilevel"/>
    <w:tmpl w:val="8870DB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72E4"/>
    <w:multiLevelType w:val="hybridMultilevel"/>
    <w:tmpl w:val="F986258C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abstractNum w:abstractNumId="13" w15:restartNumberingAfterBreak="0">
    <w:nsid w:val="519E516D"/>
    <w:multiLevelType w:val="hybridMultilevel"/>
    <w:tmpl w:val="271CAED0"/>
    <w:lvl w:ilvl="0" w:tplc="04100017">
      <w:start w:val="1"/>
      <w:numFmt w:val="lowerLetter"/>
      <w:lvlText w:val="%1)"/>
      <w:lvlJc w:val="left"/>
      <w:pPr>
        <w:ind w:hanging="375"/>
      </w:pPr>
      <w:rPr>
        <w:rFonts w:hint="default"/>
        <w:spacing w:val="-1"/>
        <w:w w:val="99"/>
        <w:sz w:val="24"/>
        <w:szCs w:val="24"/>
      </w:rPr>
    </w:lvl>
    <w:lvl w:ilvl="1" w:tplc="E904CC50">
      <w:start w:val="1"/>
      <w:numFmt w:val="bullet"/>
      <w:lvlText w:val="•"/>
      <w:lvlJc w:val="left"/>
      <w:rPr>
        <w:rFonts w:hint="default"/>
      </w:rPr>
    </w:lvl>
    <w:lvl w:ilvl="2" w:tplc="CCF09082">
      <w:start w:val="1"/>
      <w:numFmt w:val="bullet"/>
      <w:lvlText w:val="•"/>
      <w:lvlJc w:val="left"/>
      <w:rPr>
        <w:rFonts w:hint="default"/>
      </w:rPr>
    </w:lvl>
    <w:lvl w:ilvl="3" w:tplc="4B22E5FE">
      <w:start w:val="1"/>
      <w:numFmt w:val="bullet"/>
      <w:lvlText w:val="•"/>
      <w:lvlJc w:val="left"/>
      <w:rPr>
        <w:rFonts w:hint="default"/>
      </w:rPr>
    </w:lvl>
    <w:lvl w:ilvl="4" w:tplc="F5705B9E">
      <w:start w:val="1"/>
      <w:numFmt w:val="bullet"/>
      <w:lvlText w:val="•"/>
      <w:lvlJc w:val="left"/>
      <w:rPr>
        <w:rFonts w:hint="default"/>
      </w:rPr>
    </w:lvl>
    <w:lvl w:ilvl="5" w:tplc="49B89EA8">
      <w:start w:val="1"/>
      <w:numFmt w:val="bullet"/>
      <w:lvlText w:val="•"/>
      <w:lvlJc w:val="left"/>
      <w:rPr>
        <w:rFonts w:hint="default"/>
      </w:rPr>
    </w:lvl>
    <w:lvl w:ilvl="6" w:tplc="1892F122">
      <w:start w:val="1"/>
      <w:numFmt w:val="bullet"/>
      <w:lvlText w:val="•"/>
      <w:lvlJc w:val="left"/>
      <w:rPr>
        <w:rFonts w:hint="default"/>
      </w:rPr>
    </w:lvl>
    <w:lvl w:ilvl="7" w:tplc="6F56C126">
      <w:start w:val="1"/>
      <w:numFmt w:val="bullet"/>
      <w:lvlText w:val="•"/>
      <w:lvlJc w:val="left"/>
      <w:rPr>
        <w:rFonts w:hint="default"/>
      </w:rPr>
    </w:lvl>
    <w:lvl w:ilvl="8" w:tplc="5886A6B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24B5EE4"/>
    <w:multiLevelType w:val="hybridMultilevel"/>
    <w:tmpl w:val="31DAE3BE"/>
    <w:lvl w:ilvl="0" w:tplc="F36AECEC">
      <w:start w:val="1"/>
      <w:numFmt w:val="lowerLetter"/>
      <w:lvlText w:val="%1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B45CC"/>
    <w:multiLevelType w:val="hybridMultilevel"/>
    <w:tmpl w:val="8558E1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24767"/>
    <w:multiLevelType w:val="hybridMultilevel"/>
    <w:tmpl w:val="DEE46B84"/>
    <w:lvl w:ilvl="0" w:tplc="1EBEB750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2EACD09C">
      <w:start w:val="1"/>
      <w:numFmt w:val="lowerLetter"/>
      <w:lvlText w:val="%2)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B020369E">
      <w:start w:val="1"/>
      <w:numFmt w:val="bullet"/>
      <w:lvlText w:val="•"/>
      <w:lvlJc w:val="left"/>
      <w:rPr>
        <w:rFonts w:hint="default"/>
      </w:rPr>
    </w:lvl>
    <w:lvl w:ilvl="3" w:tplc="C1E4EE20">
      <w:start w:val="1"/>
      <w:numFmt w:val="bullet"/>
      <w:lvlText w:val="•"/>
      <w:lvlJc w:val="left"/>
      <w:rPr>
        <w:rFonts w:hint="default"/>
      </w:rPr>
    </w:lvl>
    <w:lvl w:ilvl="4" w:tplc="F90608FE">
      <w:start w:val="1"/>
      <w:numFmt w:val="bullet"/>
      <w:lvlText w:val="•"/>
      <w:lvlJc w:val="left"/>
      <w:rPr>
        <w:rFonts w:hint="default"/>
      </w:rPr>
    </w:lvl>
    <w:lvl w:ilvl="5" w:tplc="63E6C9B2">
      <w:start w:val="1"/>
      <w:numFmt w:val="bullet"/>
      <w:lvlText w:val="•"/>
      <w:lvlJc w:val="left"/>
      <w:rPr>
        <w:rFonts w:hint="default"/>
      </w:rPr>
    </w:lvl>
    <w:lvl w:ilvl="6" w:tplc="33629A30">
      <w:start w:val="1"/>
      <w:numFmt w:val="bullet"/>
      <w:lvlText w:val="•"/>
      <w:lvlJc w:val="left"/>
      <w:rPr>
        <w:rFonts w:hint="default"/>
      </w:rPr>
    </w:lvl>
    <w:lvl w:ilvl="7" w:tplc="C74EB984">
      <w:start w:val="1"/>
      <w:numFmt w:val="bullet"/>
      <w:lvlText w:val="•"/>
      <w:lvlJc w:val="left"/>
      <w:rPr>
        <w:rFonts w:hint="default"/>
      </w:rPr>
    </w:lvl>
    <w:lvl w:ilvl="8" w:tplc="71C4EA7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D531280"/>
    <w:multiLevelType w:val="hybridMultilevel"/>
    <w:tmpl w:val="6F2C824C"/>
    <w:lvl w:ilvl="0" w:tplc="9ED498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95FA0"/>
    <w:multiLevelType w:val="hybridMultilevel"/>
    <w:tmpl w:val="9BF6DA18"/>
    <w:lvl w:ilvl="0" w:tplc="17B60DE2">
      <w:numFmt w:val="bullet"/>
      <w:lvlText w:val="-"/>
      <w:lvlJc w:val="left"/>
      <w:pPr>
        <w:ind w:left="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A6BE7"/>
    <w:multiLevelType w:val="hybridMultilevel"/>
    <w:tmpl w:val="B3600C2E"/>
    <w:lvl w:ilvl="0" w:tplc="9FC48AA8">
      <w:start w:val="1"/>
      <w:numFmt w:val="decimal"/>
      <w:lvlText w:val="%1."/>
      <w:lvlJc w:val="left"/>
      <w:pPr>
        <w:ind w:hanging="375"/>
      </w:pPr>
      <w:rPr>
        <w:rFonts w:ascii="Calibri" w:eastAsia="Calibri" w:hAnsi="Calibri" w:hint="default"/>
        <w:sz w:val="24"/>
        <w:szCs w:val="24"/>
      </w:rPr>
    </w:lvl>
    <w:lvl w:ilvl="1" w:tplc="F36AECEC">
      <w:start w:val="1"/>
      <w:numFmt w:val="lowerLetter"/>
      <w:lvlText w:val="%2)"/>
      <w:lvlJc w:val="left"/>
      <w:pPr>
        <w:ind w:hanging="375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2" w:tplc="CF1ABD8A">
      <w:start w:val="1"/>
      <w:numFmt w:val="bullet"/>
      <w:lvlText w:val="•"/>
      <w:lvlJc w:val="left"/>
      <w:rPr>
        <w:rFonts w:hint="default"/>
      </w:rPr>
    </w:lvl>
    <w:lvl w:ilvl="3" w:tplc="0C022F0A">
      <w:start w:val="1"/>
      <w:numFmt w:val="bullet"/>
      <w:lvlText w:val="•"/>
      <w:lvlJc w:val="left"/>
      <w:rPr>
        <w:rFonts w:hint="default"/>
      </w:rPr>
    </w:lvl>
    <w:lvl w:ilvl="4" w:tplc="D8A4C4F0">
      <w:start w:val="1"/>
      <w:numFmt w:val="bullet"/>
      <w:lvlText w:val="•"/>
      <w:lvlJc w:val="left"/>
      <w:rPr>
        <w:rFonts w:hint="default"/>
      </w:rPr>
    </w:lvl>
    <w:lvl w:ilvl="5" w:tplc="CD58642C">
      <w:start w:val="1"/>
      <w:numFmt w:val="bullet"/>
      <w:lvlText w:val="•"/>
      <w:lvlJc w:val="left"/>
      <w:rPr>
        <w:rFonts w:hint="default"/>
      </w:rPr>
    </w:lvl>
    <w:lvl w:ilvl="6" w:tplc="65665204">
      <w:start w:val="1"/>
      <w:numFmt w:val="bullet"/>
      <w:lvlText w:val="•"/>
      <w:lvlJc w:val="left"/>
      <w:rPr>
        <w:rFonts w:hint="default"/>
      </w:rPr>
    </w:lvl>
    <w:lvl w:ilvl="7" w:tplc="E08CFE70">
      <w:start w:val="1"/>
      <w:numFmt w:val="bullet"/>
      <w:lvlText w:val="•"/>
      <w:lvlJc w:val="left"/>
      <w:rPr>
        <w:rFonts w:hint="default"/>
      </w:rPr>
    </w:lvl>
    <w:lvl w:ilvl="8" w:tplc="93DA9BB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9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13"/>
  </w:num>
  <w:num w:numId="11">
    <w:abstractNumId w:val="14"/>
  </w:num>
  <w:num w:numId="12">
    <w:abstractNumId w:val="5"/>
  </w:num>
  <w:num w:numId="13">
    <w:abstractNumId w:val="17"/>
  </w:num>
  <w:num w:numId="14">
    <w:abstractNumId w:val="7"/>
  </w:num>
  <w:num w:numId="15">
    <w:abstractNumId w:val="12"/>
  </w:num>
  <w:num w:numId="16">
    <w:abstractNumId w:val="18"/>
  </w:num>
  <w:num w:numId="17">
    <w:abstractNumId w:val="15"/>
  </w:num>
  <w:num w:numId="18">
    <w:abstractNumId w:val="4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9A"/>
    <w:rsid w:val="000120AC"/>
    <w:rsid w:val="000530F8"/>
    <w:rsid w:val="00053435"/>
    <w:rsid w:val="000A6E93"/>
    <w:rsid w:val="000D33BC"/>
    <w:rsid w:val="001005B8"/>
    <w:rsid w:val="001339FD"/>
    <w:rsid w:val="00133BD2"/>
    <w:rsid w:val="00171B4E"/>
    <w:rsid w:val="0017203C"/>
    <w:rsid w:val="00182201"/>
    <w:rsid w:val="001C26AC"/>
    <w:rsid w:val="001C6962"/>
    <w:rsid w:val="00202723"/>
    <w:rsid w:val="00214308"/>
    <w:rsid w:val="0024507E"/>
    <w:rsid w:val="00260BBA"/>
    <w:rsid w:val="00280591"/>
    <w:rsid w:val="00281064"/>
    <w:rsid w:val="00281E91"/>
    <w:rsid w:val="002B3341"/>
    <w:rsid w:val="002C05C6"/>
    <w:rsid w:val="002F7641"/>
    <w:rsid w:val="003150B8"/>
    <w:rsid w:val="00333BD9"/>
    <w:rsid w:val="003908A5"/>
    <w:rsid w:val="003D16BC"/>
    <w:rsid w:val="003D34DE"/>
    <w:rsid w:val="003D5ADD"/>
    <w:rsid w:val="003E4744"/>
    <w:rsid w:val="00411CEB"/>
    <w:rsid w:val="00421607"/>
    <w:rsid w:val="004232F4"/>
    <w:rsid w:val="00483C66"/>
    <w:rsid w:val="004A300B"/>
    <w:rsid w:val="004B09B1"/>
    <w:rsid w:val="004F020C"/>
    <w:rsid w:val="00500A25"/>
    <w:rsid w:val="00526493"/>
    <w:rsid w:val="00540B95"/>
    <w:rsid w:val="005B09C2"/>
    <w:rsid w:val="005F67C7"/>
    <w:rsid w:val="00612B99"/>
    <w:rsid w:val="0061517B"/>
    <w:rsid w:val="00660199"/>
    <w:rsid w:val="0068019E"/>
    <w:rsid w:val="00685C7C"/>
    <w:rsid w:val="006C3309"/>
    <w:rsid w:val="006E28F7"/>
    <w:rsid w:val="00706E1C"/>
    <w:rsid w:val="007222EB"/>
    <w:rsid w:val="00765034"/>
    <w:rsid w:val="007A5FFF"/>
    <w:rsid w:val="007A6D0F"/>
    <w:rsid w:val="007B2EBB"/>
    <w:rsid w:val="007C719E"/>
    <w:rsid w:val="0080483B"/>
    <w:rsid w:val="00883827"/>
    <w:rsid w:val="008B5C65"/>
    <w:rsid w:val="009100B6"/>
    <w:rsid w:val="00951D91"/>
    <w:rsid w:val="009F1D8C"/>
    <w:rsid w:val="00A30EE8"/>
    <w:rsid w:val="00A90C7E"/>
    <w:rsid w:val="00AB1E4B"/>
    <w:rsid w:val="00B4473E"/>
    <w:rsid w:val="00B5509A"/>
    <w:rsid w:val="00B83007"/>
    <w:rsid w:val="00B863EE"/>
    <w:rsid w:val="00B91EDC"/>
    <w:rsid w:val="00BD4220"/>
    <w:rsid w:val="00C118E6"/>
    <w:rsid w:val="00C913DC"/>
    <w:rsid w:val="00D504D7"/>
    <w:rsid w:val="00D75B94"/>
    <w:rsid w:val="00D91DFF"/>
    <w:rsid w:val="00DF398F"/>
    <w:rsid w:val="00E048C9"/>
    <w:rsid w:val="00E1769E"/>
    <w:rsid w:val="00E37A33"/>
    <w:rsid w:val="00EB1515"/>
    <w:rsid w:val="00EB39D3"/>
    <w:rsid w:val="00EE4B73"/>
    <w:rsid w:val="00F07158"/>
    <w:rsid w:val="00F63DB3"/>
    <w:rsid w:val="00F7379F"/>
    <w:rsid w:val="00FA1AE4"/>
    <w:rsid w:val="00F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5280"/>
  <w15:chartTrackingRefBased/>
  <w15:docId w15:val="{2D32B963-10C0-468E-93EF-6DC38127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B2EBB"/>
    <w:pPr>
      <w:widowControl w:val="0"/>
      <w:outlineLvl w:val="0"/>
    </w:pPr>
    <w:rPr>
      <w:rFonts w:ascii="Kunstler Script" w:eastAsia="Kunstler Script" w:hAnsi="Kunstler Script" w:cstheme="minorBidi"/>
      <w:sz w:val="32"/>
      <w:szCs w:val="32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7B2EBB"/>
    <w:pPr>
      <w:widowControl w:val="0"/>
      <w:outlineLvl w:val="1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09A"/>
  </w:style>
  <w:style w:type="paragraph" w:styleId="Pidipagina">
    <w:name w:val="footer"/>
    <w:basedOn w:val="Normale"/>
    <w:link w:val="PidipaginaCarattere"/>
    <w:uiPriority w:val="99"/>
    <w:unhideWhenUsed/>
    <w:rsid w:val="00B550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09A"/>
  </w:style>
  <w:style w:type="character" w:styleId="Collegamentoipertestuale">
    <w:name w:val="Hyperlink"/>
    <w:rsid w:val="00B5509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B2EBB"/>
    <w:rPr>
      <w:rFonts w:ascii="Kunstler Script" w:eastAsia="Kunstler Script" w:hAnsi="Kunstler Script" w:cstheme="minorBidi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B2EBB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2EBB"/>
    <w:pPr>
      <w:widowControl w:val="0"/>
      <w:ind w:left="901" w:hanging="375"/>
    </w:pPr>
    <w:rPr>
      <w:rFonts w:ascii="Calibri" w:eastAsia="Calibri" w:hAnsi="Calibri" w:cstheme="minorBid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2EBB"/>
    <w:rPr>
      <w:rFonts w:ascii="Calibri" w:eastAsia="Calibri" w:hAnsi="Calibri" w:cstheme="minorBid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7B2EB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table" w:styleId="Grigliatabella">
    <w:name w:val="Table Grid"/>
    <w:basedOn w:val="Tabellanormale"/>
    <w:uiPriority w:val="39"/>
    <w:rsid w:val="004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basedOn w:val="Carpredefinitoparagrafo"/>
    <w:link w:val="Corpodeltesto0"/>
    <w:rsid w:val="0061517B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CorpodeltestoGrassettoSpaziatura0pt">
    <w:name w:val="Corpo del testo + Grassetto;Spaziatura 0 pt"/>
    <w:basedOn w:val="Corpodeltesto"/>
    <w:rsid w:val="0061517B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61517B"/>
    <w:pPr>
      <w:shd w:val="clear" w:color="auto" w:fill="FFFFFF"/>
      <w:spacing w:before="240" w:line="302" w:lineRule="exact"/>
      <w:ind w:hanging="34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iceo-melzocassano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7C437D-B81C-477E-BBB4-5B5E3C2CA8AC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Carmelo Eliano Pappalardo</cp:lastModifiedBy>
  <cp:revision>2</cp:revision>
  <cp:lastPrinted>2016-04-08T10:01:00Z</cp:lastPrinted>
  <dcterms:created xsi:type="dcterms:W3CDTF">2019-11-06T08:10:00Z</dcterms:created>
  <dcterms:modified xsi:type="dcterms:W3CDTF">2019-11-06T08:10:00Z</dcterms:modified>
</cp:coreProperties>
</file>